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8142" w14:textId="2CC76351" w:rsidR="00540E3E" w:rsidRDefault="00540E3E" w:rsidP="00540E3E">
      <w:pPr>
        <w:spacing w:after="0" w:line="240" w:lineRule="auto"/>
      </w:pPr>
      <w:r>
        <w:t>Bogotá, 09 de enero de 2024</w:t>
      </w:r>
    </w:p>
    <w:p w14:paraId="0577CC08" w14:textId="77777777" w:rsidR="00540E3E" w:rsidRDefault="00540E3E" w:rsidP="00540E3E">
      <w:pPr>
        <w:spacing w:after="0" w:line="240" w:lineRule="auto"/>
      </w:pPr>
    </w:p>
    <w:p w14:paraId="03DB5512" w14:textId="4FBFA05C" w:rsidR="00284C7C" w:rsidRPr="00540E3E" w:rsidRDefault="003A322F" w:rsidP="00540E3E">
      <w:pPr>
        <w:spacing w:after="0" w:line="240" w:lineRule="auto"/>
      </w:pPr>
      <w:r w:rsidRPr="00540E3E">
        <w:t>Señores</w:t>
      </w:r>
    </w:p>
    <w:p w14:paraId="52445068" w14:textId="77777777" w:rsidR="003A322F" w:rsidRPr="00D57998" w:rsidRDefault="003A322F" w:rsidP="00540E3E">
      <w:pPr>
        <w:spacing w:after="0" w:line="240" w:lineRule="auto"/>
        <w:rPr>
          <w:b/>
          <w:bCs/>
        </w:rPr>
      </w:pPr>
      <w:r w:rsidRPr="003A322F">
        <w:rPr>
          <w:b/>
          <w:bCs/>
        </w:rPr>
        <w:t>ROY ALPHA S.A.</w:t>
      </w:r>
    </w:p>
    <w:p w14:paraId="7D5B28AA" w14:textId="1F1B8C78" w:rsidR="003A322F" w:rsidRDefault="003A322F" w:rsidP="00540E3E">
      <w:pPr>
        <w:spacing w:after="0" w:line="240" w:lineRule="auto"/>
      </w:pPr>
      <w:r w:rsidRPr="00540E3E">
        <w:t>Atención. Sergio Hurtado López</w:t>
      </w:r>
    </w:p>
    <w:p w14:paraId="342589DD" w14:textId="63D7858D" w:rsidR="00E471A2" w:rsidRPr="00540E3E" w:rsidRDefault="00E471A2" w:rsidP="00540E3E">
      <w:pPr>
        <w:spacing w:after="0" w:line="240" w:lineRule="auto"/>
      </w:pPr>
      <w:r w:rsidRPr="00E471A2">
        <w:t xml:space="preserve">CL 15 Ñ 32 - 598 ZN IND KM 2. </w:t>
      </w:r>
    </w:p>
    <w:p w14:paraId="26C0B800" w14:textId="637A4CE6" w:rsidR="00540E3E" w:rsidRPr="00540E3E" w:rsidRDefault="00540E3E" w:rsidP="00540E3E">
      <w:pPr>
        <w:spacing w:after="0" w:line="240" w:lineRule="auto"/>
      </w:pPr>
      <w:r w:rsidRPr="00540E3E">
        <w:t>roy@royalpha.com.co</w:t>
      </w:r>
    </w:p>
    <w:p w14:paraId="3E4AF3C0" w14:textId="09E651A9" w:rsidR="003A322F" w:rsidRPr="00540E3E" w:rsidRDefault="00E471A2" w:rsidP="00540E3E">
      <w:pPr>
        <w:spacing w:after="0" w:line="240" w:lineRule="auto"/>
      </w:pPr>
      <w:r>
        <w:t xml:space="preserve">Yumbo - </w:t>
      </w:r>
      <w:r w:rsidR="003A322F" w:rsidRPr="00540E3E">
        <w:t xml:space="preserve">Valle del Cauca </w:t>
      </w:r>
    </w:p>
    <w:p w14:paraId="499C541E" w14:textId="1844266F" w:rsidR="003A322F" w:rsidRDefault="003A322F" w:rsidP="00540E3E">
      <w:pPr>
        <w:spacing w:after="0" w:line="240" w:lineRule="auto"/>
        <w:jc w:val="right"/>
      </w:pPr>
      <w:r w:rsidRPr="003A322F">
        <w:t>Ref. Allianz: 130020511</w:t>
      </w:r>
    </w:p>
    <w:p w14:paraId="54AF8143" w14:textId="77777777" w:rsidR="003A322F" w:rsidRDefault="003A322F" w:rsidP="00540E3E">
      <w:pPr>
        <w:spacing w:after="0" w:line="240" w:lineRule="auto"/>
        <w:jc w:val="right"/>
        <w:rPr>
          <w:bCs/>
          <w:lang w:val="es-ES"/>
        </w:rPr>
      </w:pPr>
      <w:r>
        <w:t>Póliza:</w:t>
      </w:r>
      <w:r w:rsidRPr="003A322F">
        <w:rPr>
          <w:rFonts w:ascii="Helvetica LT Std Light" w:eastAsia="Times New Roman" w:hAnsi="Helvetica LT Std Light" w:cs="Times New Roman"/>
          <w:bCs/>
          <w:kern w:val="0"/>
          <w:lang w:val="es-ES" w:eastAsia="es-ES"/>
          <w14:ligatures w14:val="none"/>
        </w:rPr>
        <w:t xml:space="preserve"> </w:t>
      </w:r>
      <w:r w:rsidRPr="003A322F">
        <w:rPr>
          <w:bCs/>
          <w:lang w:val="es-ES"/>
        </w:rPr>
        <w:t xml:space="preserve">Transportes Automática de Mercancía. </w:t>
      </w:r>
    </w:p>
    <w:p w14:paraId="4EFEF632" w14:textId="77DF82F2" w:rsidR="003A322F" w:rsidRDefault="003A322F" w:rsidP="00540E3E">
      <w:pPr>
        <w:spacing w:after="0" w:line="240" w:lineRule="auto"/>
        <w:jc w:val="right"/>
        <w:rPr>
          <w:bCs/>
          <w:lang w:val="es-ES"/>
        </w:rPr>
      </w:pPr>
      <w:r w:rsidRPr="003A322F">
        <w:rPr>
          <w:bCs/>
          <w:lang w:val="es-ES"/>
        </w:rPr>
        <w:t>N°023231509 / 0</w:t>
      </w:r>
    </w:p>
    <w:p w14:paraId="29ACF7B5" w14:textId="3014FDD8" w:rsidR="003A322F" w:rsidRDefault="003A322F" w:rsidP="00540E3E">
      <w:pPr>
        <w:spacing w:after="0" w:line="240" w:lineRule="auto"/>
        <w:jc w:val="right"/>
        <w:rPr>
          <w:bCs/>
          <w:lang w:val="es-ES"/>
        </w:rPr>
      </w:pPr>
      <w:r>
        <w:rPr>
          <w:bCs/>
          <w:lang w:val="es-ES"/>
        </w:rPr>
        <w:t xml:space="preserve">Asunto: respuesta a solicitud de indemnización </w:t>
      </w:r>
    </w:p>
    <w:p w14:paraId="384B859C" w14:textId="31E15AF3" w:rsidR="00602CC2" w:rsidRDefault="00602CC2" w:rsidP="00540E3E">
      <w:pPr>
        <w:spacing w:after="0" w:line="240" w:lineRule="auto"/>
        <w:jc w:val="right"/>
        <w:rPr>
          <w:bCs/>
          <w:lang w:val="es-ES"/>
        </w:rPr>
      </w:pPr>
      <w:r>
        <w:rPr>
          <w:bCs/>
          <w:lang w:val="es-ES"/>
        </w:rPr>
        <w:t>Asegurado: ROY ALPHA S.A.</w:t>
      </w:r>
    </w:p>
    <w:p w14:paraId="305C44EE" w14:textId="77777777" w:rsidR="003A322F" w:rsidRPr="003A322F" w:rsidRDefault="003A322F" w:rsidP="00AD29C2">
      <w:pPr>
        <w:spacing w:line="240" w:lineRule="auto"/>
        <w:jc w:val="right"/>
        <w:rPr>
          <w:bCs/>
          <w:lang w:val="es-ES"/>
        </w:rPr>
      </w:pPr>
    </w:p>
    <w:p w14:paraId="210E8237" w14:textId="599ECF0D" w:rsidR="003A322F" w:rsidRDefault="003A322F" w:rsidP="00AD29C2">
      <w:pPr>
        <w:spacing w:line="240" w:lineRule="auto"/>
      </w:pPr>
      <w:r>
        <w:t xml:space="preserve">Respetado señor: </w:t>
      </w:r>
    </w:p>
    <w:p w14:paraId="3136B300" w14:textId="69624B4F" w:rsidR="003A322F" w:rsidRDefault="003A322F" w:rsidP="00AD29C2">
      <w:pPr>
        <w:spacing w:line="240" w:lineRule="auto"/>
        <w:jc w:val="both"/>
      </w:pPr>
      <w:r>
        <w:t xml:space="preserve">Por medio de la presente, damos respuesta a su solicitud de indemnización con cargo a la póliza de la referencia, la cual fundamenta en el presunto hurto </w:t>
      </w:r>
      <w:r w:rsidRPr="003A322F">
        <w:t>2.300 unidades de luminarias Omega I Plus 64LED 55W T07+T01_2 7 Pines de dos referencias diferentes</w:t>
      </w:r>
      <w:r>
        <w:t xml:space="preserve">, que eran transportadas por el camión de placas </w:t>
      </w:r>
      <w:r w:rsidR="00D57998" w:rsidRPr="00D57998">
        <w:t xml:space="preserve">F3E-807 con el contenedor </w:t>
      </w:r>
      <w:r w:rsidR="00FD1789" w:rsidRPr="00D57998">
        <w:t>N. CSNU</w:t>
      </w:r>
      <w:r w:rsidR="00D57998" w:rsidRPr="00D57998">
        <w:t>7528957</w:t>
      </w:r>
      <w:r w:rsidR="00602CC2">
        <w:t xml:space="preserve"> en Lima (</w:t>
      </w:r>
      <w:r w:rsidR="00FD1789">
        <w:t>Perú</w:t>
      </w:r>
      <w:r w:rsidR="00602CC2">
        <w:t>)</w:t>
      </w:r>
      <w:r w:rsidR="00D57998">
        <w:t>.</w:t>
      </w:r>
    </w:p>
    <w:p w14:paraId="0DFE978A" w14:textId="77777777" w:rsidR="00D57998" w:rsidRDefault="00D57998" w:rsidP="00AD29C2">
      <w:pPr>
        <w:spacing w:line="240" w:lineRule="auto"/>
        <w:jc w:val="both"/>
      </w:pPr>
      <w:r>
        <w:t>Al respecto, una vez analizada la información allegada por usted, así como las condiciones de la póliza otorgada, nos permitimos informarle lo siguiente:</w:t>
      </w:r>
    </w:p>
    <w:p w14:paraId="6CC9B45C" w14:textId="01668A77" w:rsidR="00D57998" w:rsidRDefault="00D57998" w:rsidP="00AD29C2">
      <w:pPr>
        <w:spacing w:line="240" w:lineRule="auto"/>
        <w:jc w:val="both"/>
      </w:pPr>
      <w:r>
        <w:t xml:space="preserve">Revisando las condiciones del seguro </w:t>
      </w:r>
      <w:r w:rsidR="00602CC2">
        <w:t>emitido</w:t>
      </w:r>
      <w:r>
        <w:t>, encontramos la</w:t>
      </w:r>
      <w:r w:rsidR="00043ADC">
        <w:t>s</w:t>
      </w:r>
      <w:r>
        <w:t xml:space="preserve"> siguiente</w:t>
      </w:r>
      <w:r w:rsidR="00043ADC">
        <w:t>s</w:t>
      </w:r>
      <w:r>
        <w:t xml:space="preserve"> cláusula</w:t>
      </w:r>
      <w:r w:rsidR="00043ADC">
        <w:t>s</w:t>
      </w:r>
      <w:r>
        <w:t>:</w:t>
      </w:r>
    </w:p>
    <w:p w14:paraId="6F11B94A" w14:textId="77777777" w:rsidR="00D57998" w:rsidRPr="00D57998" w:rsidRDefault="00D57998" w:rsidP="00AD29C2">
      <w:pPr>
        <w:spacing w:line="240" w:lineRule="auto"/>
        <w:ind w:left="1134" w:right="900"/>
        <w:jc w:val="both"/>
        <w:rPr>
          <w:b/>
          <w:bCs/>
          <w:i/>
          <w:iCs/>
        </w:rPr>
      </w:pPr>
      <w:r w:rsidRPr="00D57998">
        <w:rPr>
          <w:i/>
          <w:iCs/>
        </w:rPr>
        <w:t xml:space="preserve">“13.48 Para despachos Importación y Exportación NO aplica termino Incoterms La compañía de seguros acepta que para todas las importaciones y exportaciones que los Asegurados lleven a cabo, independientemente que el Vendedor /Comprador tenga a su cargo la contratación del seguro, </w:t>
      </w:r>
      <w:r w:rsidRPr="00D57998">
        <w:rPr>
          <w:b/>
          <w:bCs/>
          <w:i/>
          <w:iCs/>
        </w:rPr>
        <w:t>la aseguradora acepta ampararlas independientemente del Incoterm que figure en los documentos de transporte, acorde con el límite máximo por despacho para estos trayectos y en consecuencia deben estar reportadas todas las importaciones y/o exportaciones independientemente del mismo.</w:t>
      </w:r>
    </w:p>
    <w:p w14:paraId="70838EB7" w14:textId="2B2CC1C0" w:rsidR="00D57998" w:rsidRDefault="00D57998" w:rsidP="00AD29C2">
      <w:pPr>
        <w:spacing w:line="240" w:lineRule="auto"/>
        <w:ind w:left="1134" w:right="900"/>
        <w:jc w:val="both"/>
      </w:pPr>
      <w:r w:rsidRPr="00D57998">
        <w:rPr>
          <w:i/>
          <w:iCs/>
        </w:rPr>
        <w:t xml:space="preserve"> En caso de siniestro debe presentarse carta de desistimiento a cualquier otro seguro que pueda ser objeto de cobertura para el mismo despacho. La cobertura cesa en el momento en que el comprador recibe la mercancía. No se amparan las permanencias en las bodegas o predios del cliente o del Asegurado</w:t>
      </w:r>
      <w:r>
        <w:t>”</w:t>
      </w:r>
    </w:p>
    <w:p w14:paraId="3AC922C4" w14:textId="2CB32E6D" w:rsidR="00043ADC" w:rsidRDefault="00043ADC" w:rsidP="00AD29C2">
      <w:pPr>
        <w:spacing w:line="240" w:lineRule="auto"/>
        <w:ind w:left="1134" w:right="900"/>
        <w:jc w:val="both"/>
        <w:rPr>
          <w:i/>
          <w:iCs/>
        </w:rPr>
      </w:pPr>
      <w:r>
        <w:rPr>
          <w:i/>
          <w:iCs/>
        </w:rPr>
        <w:t>(…)</w:t>
      </w:r>
    </w:p>
    <w:p w14:paraId="79463A2C" w14:textId="1CCA5C21" w:rsidR="00043ADC" w:rsidRPr="00602CC2" w:rsidRDefault="00602CC2" w:rsidP="00AD29C2">
      <w:pPr>
        <w:spacing w:line="240" w:lineRule="auto"/>
        <w:ind w:left="1134" w:right="900"/>
        <w:jc w:val="both"/>
        <w:rPr>
          <w:i/>
          <w:iCs/>
        </w:rPr>
      </w:pPr>
      <w:r>
        <w:rPr>
          <w:i/>
          <w:iCs/>
        </w:rPr>
        <w:t>“</w:t>
      </w:r>
      <w:r w:rsidR="00043ADC" w:rsidRPr="00602CC2">
        <w:rPr>
          <w:i/>
          <w:iCs/>
        </w:rPr>
        <w:t>* EXPORTACIONES: Desde cualquier lugar en Colombia hasta su destino final en cualquier lugar del mundo incluyendo redespachos, según términos de la factura de compraventa o Incoterms. Se incluyen devoluciones y redespachos (siempre y cuando se encuentren reportados en las movilizaciones informadas).</w:t>
      </w:r>
      <w:r>
        <w:rPr>
          <w:i/>
          <w:iCs/>
        </w:rPr>
        <w:t>”</w:t>
      </w:r>
    </w:p>
    <w:p w14:paraId="6F72476A" w14:textId="1D31E0C8" w:rsidR="00043ADC" w:rsidRDefault="00D57998" w:rsidP="00AD29C2">
      <w:pPr>
        <w:spacing w:line="240" w:lineRule="auto"/>
        <w:jc w:val="both"/>
      </w:pPr>
      <w:r>
        <w:t>En consecuencia,</w:t>
      </w:r>
      <w:r w:rsidR="00602CC2">
        <w:t xml:space="preserve"> y de acuerdo con las condiciones del seguro pactado antes </w:t>
      </w:r>
      <w:r w:rsidR="00FD1789">
        <w:t>trascritas, para</w:t>
      </w:r>
      <w:r>
        <w:t xml:space="preserve"> que un despacho que se realiza a través de un proceso de exportación u importación de mercancía esté </w:t>
      </w:r>
      <w:r>
        <w:lastRenderedPageBreak/>
        <w:t xml:space="preserve">dotado de cobertura, el asegurado debe cumplir con la carga </w:t>
      </w:r>
      <w:r w:rsidR="00043ADC">
        <w:t xml:space="preserve">de reportarlo. Lo anterior guarda perfecta concordancia con </w:t>
      </w:r>
      <w:r w:rsidR="00602CC2">
        <w:t xml:space="preserve">lo preceptuado en </w:t>
      </w:r>
      <w:r w:rsidR="00043ADC">
        <w:t xml:space="preserve">los artículos 1045 y 1056 del Código de </w:t>
      </w:r>
      <w:r w:rsidR="00602CC2">
        <w:t>C</w:t>
      </w:r>
      <w:r w:rsidR="00043ADC">
        <w:t>omercio, que establecen tanto la facultad del asegurado para seleccionar los riesgos que asegura, como los elementos del contrato de seguro, dentro de los que se destaca el pago de la prima</w:t>
      </w:r>
      <w:r w:rsidR="00602CC2">
        <w:t xml:space="preserve"> por el riesgo amparado</w:t>
      </w:r>
      <w:r w:rsidR="00043ADC">
        <w:t xml:space="preserve">. </w:t>
      </w:r>
    </w:p>
    <w:p w14:paraId="660AE6B6" w14:textId="2357CF74" w:rsidR="00043ADC" w:rsidRDefault="00043ADC" w:rsidP="00AD29C2">
      <w:pPr>
        <w:spacing w:line="240" w:lineRule="auto"/>
        <w:jc w:val="both"/>
      </w:pPr>
      <w:r>
        <w:t xml:space="preserve">Ahora bien, en el presente caso se comprobó que el despacho que originó la reclamación efectuada no fue reportado, por lo tanto, no se encuentra </w:t>
      </w:r>
      <w:r w:rsidR="00602CC2">
        <w:t>amparado</w:t>
      </w:r>
      <w:r>
        <w:t xml:space="preserve">, toda vez que no al no haberse cumplido la carga del reporte, tampoco se encuentra </w:t>
      </w:r>
      <w:r w:rsidR="00602CC2">
        <w:t>cumplido el requisito d</w:t>
      </w:r>
      <w:r>
        <w:t xml:space="preserve">el pago de la prima correspondiente como elemento del contrato de seguro. </w:t>
      </w:r>
    </w:p>
    <w:p w14:paraId="2697AEEA" w14:textId="53B859BC" w:rsidR="00043ADC" w:rsidRDefault="00043ADC" w:rsidP="00AD29C2">
      <w:pPr>
        <w:spacing w:line="240" w:lineRule="auto"/>
        <w:jc w:val="both"/>
      </w:pPr>
      <w:r>
        <w:t xml:space="preserve">Por las razones expuestas, el siniestro reclamado no </w:t>
      </w:r>
      <w:r w:rsidR="00602CC2">
        <w:t xml:space="preserve">se encuentra dotado de cobertura, </w:t>
      </w:r>
      <w:r w:rsidR="00FD1789">
        <w:t>y,</w:t>
      </w:r>
      <w:r w:rsidR="00602CC2">
        <w:t xml:space="preserve"> en consecuencia, esta aseguradora objeta su reclamación de manera seria y fundada. </w:t>
      </w:r>
    </w:p>
    <w:p w14:paraId="7034B0E2" w14:textId="77777777" w:rsidR="00D57998" w:rsidRDefault="00D57998" w:rsidP="00AD29C2">
      <w:pPr>
        <w:spacing w:line="240" w:lineRule="auto"/>
        <w:jc w:val="both"/>
      </w:pPr>
    </w:p>
    <w:p w14:paraId="67FB555E" w14:textId="77777777" w:rsidR="00D57998" w:rsidRPr="00D57998" w:rsidRDefault="00D57998" w:rsidP="00AD29C2">
      <w:pPr>
        <w:spacing w:line="240" w:lineRule="auto"/>
        <w:jc w:val="both"/>
      </w:pPr>
      <w:r w:rsidRPr="00D57998">
        <w:t>Cordialmente,</w:t>
      </w:r>
    </w:p>
    <w:p w14:paraId="71B25E88" w14:textId="77777777" w:rsidR="00602CC2" w:rsidRDefault="00602CC2" w:rsidP="00AD29C2">
      <w:pPr>
        <w:spacing w:line="240" w:lineRule="auto"/>
        <w:jc w:val="both"/>
      </w:pPr>
    </w:p>
    <w:p w14:paraId="3006D9D5" w14:textId="7ABE4D8F" w:rsidR="00D57998" w:rsidRPr="00D57998" w:rsidRDefault="00D57998" w:rsidP="00AD29C2">
      <w:pPr>
        <w:spacing w:line="240" w:lineRule="auto"/>
        <w:jc w:val="both"/>
      </w:pPr>
      <w:r w:rsidRPr="00D57998">
        <w:t>Luis Fernando Encinales Achury</w:t>
      </w:r>
    </w:p>
    <w:p w14:paraId="11DF7C53" w14:textId="77777777" w:rsidR="00D57998" w:rsidRPr="00D57998" w:rsidRDefault="00D57998" w:rsidP="00AD29C2">
      <w:pPr>
        <w:spacing w:line="240" w:lineRule="auto"/>
        <w:jc w:val="both"/>
      </w:pPr>
      <w:r w:rsidRPr="00D57998">
        <w:t>Gerente de Indemnizaciones Empresas &amp; Hogar</w:t>
      </w:r>
    </w:p>
    <w:p w14:paraId="45B13B9E" w14:textId="77777777" w:rsidR="00D57998" w:rsidRDefault="00D57998" w:rsidP="00AD29C2">
      <w:pPr>
        <w:spacing w:line="240" w:lineRule="auto"/>
        <w:jc w:val="both"/>
      </w:pPr>
      <w:r w:rsidRPr="00D57998">
        <w:t>Allianz Seguros S.A.</w:t>
      </w:r>
    </w:p>
    <w:p w14:paraId="6051E98D" w14:textId="77777777" w:rsidR="007E23C1" w:rsidRDefault="007E23C1" w:rsidP="00AD29C2">
      <w:pPr>
        <w:spacing w:line="240" w:lineRule="auto"/>
        <w:jc w:val="both"/>
      </w:pPr>
    </w:p>
    <w:p w14:paraId="7293D0C2" w14:textId="41686487" w:rsidR="007E23C1" w:rsidRDefault="007E23C1" w:rsidP="00AD29C2">
      <w:pPr>
        <w:spacing w:line="240" w:lineRule="auto"/>
        <w:jc w:val="both"/>
      </w:pPr>
      <w:r>
        <w:t xml:space="preserve">c.c. </w:t>
      </w:r>
      <w:r w:rsidR="0072036D" w:rsidRPr="0072036D">
        <w:t>ARTHUR J GALLAGHER CORREDORES DE SEGUROS</w:t>
      </w:r>
    </w:p>
    <w:p w14:paraId="1166638A" w14:textId="3C068F80" w:rsidR="00800AC2" w:rsidRDefault="00800AC2" w:rsidP="00800AC2">
      <w:pPr>
        <w:spacing w:line="240" w:lineRule="auto"/>
        <w:jc w:val="both"/>
      </w:pPr>
      <w:r>
        <w:t>Paolo Marcelo Sahamuel</w:t>
      </w:r>
      <w:r>
        <w:t xml:space="preserve"> - </w:t>
      </w:r>
      <w:r>
        <w:t>Gerente de Siniestros</w:t>
      </w:r>
    </w:p>
    <w:p w14:paraId="1EFE066C" w14:textId="40CE79E2" w:rsidR="0072036D" w:rsidRPr="00D57998" w:rsidRDefault="00800AC2" w:rsidP="00AD29C2">
      <w:pPr>
        <w:spacing w:line="240" w:lineRule="auto"/>
        <w:jc w:val="both"/>
      </w:pPr>
      <w:r>
        <w:t>e-</w:t>
      </w:r>
      <w:proofErr w:type="spellStart"/>
      <w:r>
        <w:t>maill</w:t>
      </w:r>
      <w:proofErr w:type="spellEnd"/>
      <w:r>
        <w:t xml:space="preserve">: </w:t>
      </w:r>
      <w:r w:rsidR="0072036D" w:rsidRPr="0072036D">
        <w:t>Paolo_sahamuel@ajg.com</w:t>
      </w:r>
    </w:p>
    <w:p w14:paraId="3F3919E5" w14:textId="77777777" w:rsidR="00D57998" w:rsidRDefault="00D57998" w:rsidP="00D57998">
      <w:pPr>
        <w:jc w:val="both"/>
      </w:pPr>
    </w:p>
    <w:sectPr w:rsidR="00D57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Light">
    <w:altName w:val="Malgun Gothic"/>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2F"/>
    <w:rsid w:val="00043ADC"/>
    <w:rsid w:val="00284C7C"/>
    <w:rsid w:val="003A322F"/>
    <w:rsid w:val="004B6729"/>
    <w:rsid w:val="00540E3E"/>
    <w:rsid w:val="00602CC2"/>
    <w:rsid w:val="0072036D"/>
    <w:rsid w:val="007E23C1"/>
    <w:rsid w:val="00800AC2"/>
    <w:rsid w:val="00AD29C2"/>
    <w:rsid w:val="00D57998"/>
    <w:rsid w:val="00E471A2"/>
    <w:rsid w:val="00FD17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1B6D"/>
  <w15:chartTrackingRefBased/>
  <w15:docId w15:val="{93EFD934-3A5F-4136-A4CF-D62CE202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55988">
      <w:bodyDiv w:val="1"/>
      <w:marLeft w:val="0"/>
      <w:marRight w:val="0"/>
      <w:marTop w:val="0"/>
      <w:marBottom w:val="0"/>
      <w:divBdr>
        <w:top w:val="none" w:sz="0" w:space="0" w:color="auto"/>
        <w:left w:val="none" w:sz="0" w:space="0" w:color="auto"/>
        <w:bottom w:val="none" w:sz="0" w:space="0" w:color="auto"/>
        <w:right w:val="none" w:sz="0" w:space="0" w:color="auto"/>
      </w:divBdr>
    </w:div>
    <w:div w:id="1410931739">
      <w:bodyDiv w:val="1"/>
      <w:marLeft w:val="0"/>
      <w:marRight w:val="0"/>
      <w:marTop w:val="0"/>
      <w:marBottom w:val="0"/>
      <w:divBdr>
        <w:top w:val="none" w:sz="0" w:space="0" w:color="auto"/>
        <w:left w:val="none" w:sz="0" w:space="0" w:color="auto"/>
        <w:bottom w:val="none" w:sz="0" w:space="0" w:color="auto"/>
        <w:right w:val="none" w:sz="0" w:space="0" w:color="auto"/>
      </w:divBdr>
    </w:div>
    <w:div w:id="16857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A7F857EBFFD249BC9C8B18E02DD128" ma:contentTypeVersion="175" ma:contentTypeDescription="Crear nuevo documento." ma:contentTypeScope="" ma:versionID="b7451932964522ab563a1db56d5faa89">
  <xsd:schema xmlns:xsd="http://www.w3.org/2001/XMLSchema" xmlns:xs="http://www.w3.org/2001/XMLSchema" xmlns:p="http://schemas.microsoft.com/office/2006/metadata/properties" xmlns:ns2="2e12560c-8397-4e1f-9fe4-a02958e4cf17" xmlns:ns3="2ff9e55e-f681-44b2-81c4-73677b69318d" targetNamespace="http://schemas.microsoft.com/office/2006/metadata/properties" ma:root="true" ma:fieldsID="32e84026fb6c81049a950338dfbaad83" ns2:_="" ns3:_="">
    <xsd:import namespace="2e12560c-8397-4e1f-9fe4-a02958e4cf17"/>
    <xsd:import namespace="2ff9e55e-f681-44b2-81c4-73677b69318d"/>
    <xsd:element name="properties">
      <xsd:complexType>
        <xsd:sequence>
          <xsd:element name="documentManagement">
            <xsd:complexType>
              <xsd:all>
                <xsd:element ref="ns2:MediaServiceMetadata" minOccurs="0"/>
                <xsd:element ref="ns2:MediaServiceFastMetadata" minOccurs="0"/>
                <xsd:element ref="ns2:Expediente" minOccurs="0"/>
                <xsd:element ref="ns2:COMPANIADENOMINACIONSOCIAL" minOccurs="0"/>
                <xsd:element ref="ns2:DOMICILIOCOMPANIA" minOccurs="0"/>
                <xsd:element ref="ns2:DOMICILIOCOMPANIA2" minOccurs="0"/>
                <xsd:element ref="ns2:CODIGOPOSTALCOMPANIA" minOccurs="0"/>
                <xsd:element ref="ns2:CIUDADCOMPANIA" minOccurs="0"/>
                <xsd:element ref="ns2:REFERENCIACOMPANIA" minOccurs="0"/>
                <xsd:element ref="ns2:DENOMINACIONSOCIALASEGURADOPRINCIPAL" minOccurs="0"/>
                <xsd:element ref="ns2:REFERENCIAASEGURADOPRINCIPAL" minOccurs="0"/>
                <xsd:element ref="ns2:TOMADORPOLIZA" minOccurs="0"/>
                <xsd:element ref="ns2:COMIENZOPOLIZA" minOccurs="0"/>
                <xsd:element ref="ns2:VENCIMIENTOPOLIZA" minOccurs="0"/>
                <xsd:element ref="ns2:TIPOPOLIZA" minOccurs="0"/>
                <xsd:element ref="ns2:NUMERODEPOLIZA" minOccurs="0"/>
                <xsd:element ref="ns2:RIESGOAFECTADO" minOccurs="0"/>
                <xsd:element ref="ns2:IDEXPEDIENTE" minOccurs="0"/>
                <xsd:element ref="ns2:RIESGOASEGURADO" minOccurs="0"/>
                <xsd:element ref="ns2:RESERVADANOSHONORARIOS" minOccurs="0"/>
                <xsd:element ref="ns2:RESERVADANOSCOMPANIA" minOccurs="0"/>
                <xsd:element ref="ns2:IDENTIFICADOREXPEDIENTE" minOccurs="0"/>
                <xsd:element ref="ns2:FECHARECEPCIONEXPEDIENTE" minOccurs="0"/>
                <xsd:element ref="ns3:_dlc_DocId" minOccurs="0"/>
                <xsd:element ref="ns3:_dlc_DocIdUrl" minOccurs="0"/>
                <xsd:element ref="ns3:_dlc_DocIdPersistId" minOccurs="0"/>
                <xsd:element ref="ns2:NOMBRECOMPLETOFIRMAPERITO" minOccurs="0"/>
                <xsd:element ref="ns2:MediaServiceDateTaken" minOccurs="0"/>
                <xsd:element ref="ns2:MediaServiceAutoTags" minOccurs="0"/>
                <xsd:element ref="ns2:MediaServiceOCR" minOccurs="0"/>
                <xsd:element ref="ns2:ASUNTOEMAIL" minOccurs="0"/>
                <xsd:element ref="ns2:CUERPOEMAIL" minOccurs="0"/>
                <xsd:element ref="ns2:CARBONCOPY" minOccurs="0"/>
                <xsd:element ref="ns2:DEEMAIL" minOccurs="0"/>
                <xsd:element ref="ns2:PARAEMAIL" minOccurs="0"/>
                <xsd:element ref="ns2:TAMANOEMAIL" minOccurs="0"/>
                <xsd:element ref="ns2:NUMADJUNTOSEMAIL" minOccurs="0"/>
                <xsd:element ref="ns2:IDENTIFICADORSINIESTRO" minOccurs="0"/>
                <xsd:element ref="ns2:FECHASINIESTRO" minOccurs="0"/>
                <xsd:element ref="ns2:REQUIRENTESINIESTRO" minOccurs="0"/>
                <xsd:element ref="ns2:PROVINCIASINIESTRO" minOccurs="0"/>
                <xsd:element ref="ns2:CIUDADSINIESTRO" minOccurs="0"/>
                <xsd:element ref="ns2:DIRECCIONSINIESTRO" minOccurs="0"/>
                <xsd:element ref="ns2:PROPIEDADCONTRATISTASINIESTRO" minOccurs="0"/>
                <xsd:element ref="ns2:PERIODOPROYECTOSINIESTRO" minOccurs="0"/>
                <xsd:element ref="ns2:BIENAFECTADOSINIESTRO" minOccurs="0"/>
                <xsd:element ref="ns2:CAUSASSINIESTRO" minOccurs="0"/>
                <xsd:element ref="ns2:DESCRIPCIONDELSINIESTRO" minOccurs="0"/>
                <xsd:element ref="ns2:DANOSREDUCIDOSSINIESTRO" minOccurs="0"/>
                <xsd:element ref="ns2:SECCION1DESCRIPCIONSINIESTRO" minOccurs="0"/>
                <xsd:element ref="ns2:SECCION1LIMITESSINIESTRO" minOccurs="0"/>
                <xsd:element ref="ns2:SECCION1FRANQUICIASINIESTRO" minOccurs="0"/>
                <xsd:element ref="ns2:SECCION2DESCRIPCIONSINIESTRO" minOccurs="0"/>
                <xsd:element ref="ns2:SECCION2LIMITESSINIESTRO" minOccurs="0"/>
                <xsd:element ref="ns2:SECCION2FRANQUICIASINIESTRO" minOccurs="0"/>
                <xsd:element ref="ns2:SECCION3DESCRIPCIONSINIESTRO" minOccurs="0"/>
                <xsd:element ref="ns2:SECCION3LIMITESSINIESTRO" minOccurs="0"/>
                <xsd:element ref="ns2:SECCION3FRANQUICIASINIESTRO" minOccurs="0"/>
                <xsd:element ref="ns2:FECHADELINFORME" minOccurs="0"/>
                <xsd:element ref="ns2:CODIGOPOSTALSINIESTRO" minOccurs="0"/>
                <xsd:element ref="ns2:PERITOPRINCIPAL" minOccurs="0"/>
                <xsd:element ref="ns2:VERSIONEMAIL" minOccurs="0"/>
                <xsd:element ref="ns2:RECIBIDOEMAIL" minOccurs="0"/>
                <xsd:element ref="ns2:ENVIADOEMAIL" minOccurs="0"/>
                <xsd:element ref="ns2:RECIBIDOEMAILSTRING" minOccurs="0"/>
                <xsd:element ref="ns2:MediaServiceLocation" minOccurs="0"/>
                <xsd:element ref="ns2:SECRETARIAPRINCIPAL" minOccurs="0"/>
                <xsd:element ref="ns2:SECRETARIASINTERVINIENTES" minOccurs="0"/>
                <xsd:element ref="ns2:CONTACTOASEGURADO" minOccurs="0"/>
                <xsd:element ref="ns2:EMAILCONTACTOASEGURADO" minOccurs="0"/>
                <xsd:element ref="ns2:TELEFONOCONTACTOASEGURADO" minOccurs="0"/>
                <xsd:element ref="ns2:BROKER" minOccurs="0"/>
                <xsd:element ref="ns2:CONTACTOBROKER" minOccurs="0"/>
                <xsd:element ref="ns2:EMAILCONTACTOBROKER" minOccurs="0"/>
                <xsd:element ref="ns2:TELEFONOCONTACTOBROKER" minOccurs="0"/>
                <xsd:element ref="ns2:CONTACTOCOMPANIA" minOccurs="0"/>
                <xsd:element ref="ns2:EMAILCONTACTOCOMPANIA" minOccurs="0"/>
                <xsd:element ref="ns2:TELEFONOCONTACTOCOMPANIA" minOccurs="0"/>
                <xsd:element ref="ns2:REFERENCIABROKER" minOccurs="0"/>
                <xsd:element ref="ns2:DEPARTAMENTO" minOccurs="0"/>
                <xsd:element ref="ns2:AREA" minOccurs="0"/>
                <xsd:element ref="ns2:TIPOCOBERTURA" minOccurs="0"/>
                <xsd:element ref="ns2:TIPOSINIESTRO" minOccurs="0"/>
                <xsd:element ref="ns2:OTROSASEGURADOS" minOccurs="0"/>
                <xsd:element ref="ns2:PERITOSSUPERVISORES" minOccurs="0"/>
                <xsd:element ref="ns2:PERITOSINTERVINIENTES" minOccurs="0"/>
                <xsd:element ref="ns2:ACTIVIDADPOLIZA" minOccurs="0"/>
                <xsd:element ref="ns2:COBERTURASINIESTRO" minOccurs="0"/>
                <xsd:element ref="ns2:NATURALEZASINIESTRO" minOccurs="0"/>
                <xsd:element ref="ns2:PROPUESTARSERVASINIESTRO" minOccurs="0"/>
                <xsd:element ref="ns2:RIESGOSINIESTRO" minOccurs="0"/>
                <xsd:element ref="ns2:UBICACIONINIESTRO" minOccurs="0"/>
                <xsd:element ref="ns2:OTROSINTERVINIENTES" minOccurs="0"/>
                <xsd:element ref="ns2:SECRETARIASSUPERVISORES" minOccurs="0"/>
                <xsd:element ref="ns2:ESTRUCTURAJURIDICA" minOccurs="0"/>
                <xsd:element ref="ns2:NUMEROEXPEDIENTE" minOccurs="0"/>
                <xsd:element ref="ns2:MOVILCONTACTOBROKER" minOccurs="0"/>
                <xsd:element ref="ns2:MOVILCONTACTOASEGURADO" minOccurs="0"/>
                <xsd:element ref="ns2:MOVILCONTACTOCOMPANIA" minOccurs="0"/>
                <xsd:element ref="ns2:PERITOPRINCIPALNOMBRECOMPLETO" minOccurs="0"/>
                <xsd:element ref="ns2:DIRECCIONSINIESTRO2" minOccurs="0"/>
                <xsd:element ref="ns2:DIRECCIONSINIESTRO3" minOccurs="0"/>
                <xsd:element ref="ns2:INICIALESPERITOPRINCIPAL" minOccurs="0"/>
                <xsd:element ref="ns2:DOMICILIOASEGURADOPRINCIPAL" minOccurs="0"/>
                <xsd:element ref="ns2:DOMICILIO2ASEGURADOPRINCIPAL" minOccurs="0"/>
                <xsd:element ref="ns2:CODPOSTALASEGURADOPRINCIPAL" minOccurs="0"/>
                <xsd:element ref="ns2:CIUDADASEGURADOPRINCIPAL" minOccurs="0"/>
                <xsd:element ref="ns2:DOMICILIOTOMADOR" minOccurs="0"/>
                <xsd:element ref="ns2:DOMICILIOTOMADOR2" minOccurs="0"/>
                <xsd:element ref="ns2:CODIGOPOSTALTOMADOR" minOccurs="0"/>
                <xsd:element ref="ns2:CIUDADTOMADOR" minOccurs="0"/>
                <xsd:element ref="ns2:ASEGURADOSINIESTROL" minOccurs="0"/>
                <xsd:element ref="ns2:CIRCUNSTANCIASSINIESTROL" minOccurs="0"/>
                <xsd:element ref="ns2:CAUSASINIESTROL" minOccurs="0"/>
                <xsd:element ref="ns2:COMPANIASLOCALES" minOccurs="0"/>
                <xsd:element ref="ns2:TIPODEINTERVINIENTE"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RECLAMACIONTASACION" minOccurs="0"/>
                <xsd:element ref="ns2:PROPUESTARESERVAINDEMNIZACION" minOccurs="0"/>
                <xsd:element ref="ns2:RECOBRO" minOccurs="0"/>
                <xsd:element ref="ns2:COMENTARIOSSIGUIENTESPASOS" minOccurs="0"/>
                <xsd:element ref="ns2:MediaLengthInSeconds" minOccurs="0"/>
                <xsd:element ref="ns2:FechayHora" minOccurs="0"/>
                <xsd:element ref="ns3:TaxKeywordTaxHTField" minOccurs="0"/>
                <xsd:element ref="ns3:TaxCatchAll" minOccurs="0"/>
                <xsd:element ref="ns2:lcf76f155ced4ddcb4097134ff3c332f" minOccurs="0"/>
                <xsd:element ref="ns2:MediaServiceObjectDetectorVersions" minOccurs="0"/>
                <xsd:element ref="ns2:_Flow_SignoffStatus" minOccurs="0"/>
                <xsd:element ref="ns2:Fechas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560c-8397-4e1f-9fe4-a02958e4c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xpediente" ma:index="10" nillable="true" ma:displayName="Expediente" ma:description="" ma:indexed="true" ma:internalName="Expediente">
      <xsd:simpleType>
        <xsd:restriction base="dms:Text">
          <xsd:maxLength value="255"/>
        </xsd:restriction>
      </xsd:simpleType>
    </xsd:element>
    <xsd:element name="COMPANIADENOMINACIONSOCIAL" ma:index="11" nillable="true" ma:displayName="COMPANIADENOMINACIONSOCIAL" ma:internalName="COMPANIADENOMINACIONSOCIAL">
      <xsd:simpleType>
        <xsd:restriction base="dms:Text"/>
      </xsd:simpleType>
    </xsd:element>
    <xsd:element name="DOMICILIOCOMPANIA" ma:index="12" nillable="true" ma:displayName="DOMICILIOCOMPANIA" ma:internalName="DOMICILIOCOMPANIA">
      <xsd:simpleType>
        <xsd:restriction base="dms:Text"/>
      </xsd:simpleType>
    </xsd:element>
    <xsd:element name="DOMICILIOCOMPANIA2" ma:index="13" nillable="true" ma:displayName="DOMICILIOCOMPANIA2" ma:description="" ma:internalName="DOMICILIOCOMPANIA2">
      <xsd:simpleType>
        <xsd:restriction base="dms:Text">
          <xsd:maxLength value="255"/>
        </xsd:restriction>
      </xsd:simpleType>
    </xsd:element>
    <xsd:element name="CODIGOPOSTALCOMPANIA" ma:index="14" nillable="true" ma:displayName="CODIGOPOSTALCOMPANIA" ma:internalName="CODIGOPOSTALCOMPANIA">
      <xsd:simpleType>
        <xsd:restriction base="dms:Text"/>
      </xsd:simpleType>
    </xsd:element>
    <xsd:element name="CIUDADCOMPANIA" ma:index="15" nillable="true" ma:displayName="CIUDADCOMPANIA" ma:internalName="CIUDADCOMPANIA">
      <xsd:simpleType>
        <xsd:restriction base="dms:Text"/>
      </xsd:simpleType>
    </xsd:element>
    <xsd:element name="REFERENCIACOMPANIA" ma:index="16" nillable="true" ma:displayName="REFERENCIACOMPANIA" ma:internalName="REFERENCIACOMPANIA">
      <xsd:simpleType>
        <xsd:restriction base="dms:Text"/>
      </xsd:simpleType>
    </xsd:element>
    <xsd:element name="DENOMINACIONSOCIALASEGURADOPRINCIPAL" ma:index="17" nillable="true" ma:displayName="DENOMINACIONSOCIALASEGURADOPRINCIPAL" ma:internalName="DENOMINACIONSOCIALASEGURADOPRINCIPAL">
      <xsd:simpleType>
        <xsd:restriction base="dms:Text"/>
      </xsd:simpleType>
    </xsd:element>
    <xsd:element name="REFERENCIAASEGURADOPRINCIPAL" ma:index="18" nillable="true" ma:displayName="REFERENCIAASEGURADOPRINCIPAL" ma:internalName="REFERENCIAASEGURADOPRINCIPAL">
      <xsd:simpleType>
        <xsd:restriction base="dms:Text"/>
      </xsd:simpleType>
    </xsd:element>
    <xsd:element name="TOMADORPOLIZA" ma:index="19" nillable="true" ma:displayName="TOMADORPOLIZA" ma:internalName="TOMADORPOLIZA">
      <xsd:simpleType>
        <xsd:restriction base="dms:Text"/>
      </xsd:simpleType>
    </xsd:element>
    <xsd:element name="COMIENZOPOLIZA" ma:index="20" nillable="true" ma:displayName="COMIENZOPOLIZA" ma:internalName="COMIENZOPOLIZA">
      <xsd:simpleType>
        <xsd:restriction base="dms:Text"/>
      </xsd:simpleType>
    </xsd:element>
    <xsd:element name="VENCIMIENTOPOLIZA" ma:index="21" nillable="true" ma:displayName="VENCIMIENTOPOLIZA" ma:internalName="VENCIMIENTOPOLIZA">
      <xsd:simpleType>
        <xsd:restriction base="dms:Text"/>
      </xsd:simpleType>
    </xsd:element>
    <xsd:element name="TIPOPOLIZA" ma:index="22" nillable="true" ma:displayName="TIPOPOLIZA" ma:internalName="TIPOPOLIZA">
      <xsd:simpleType>
        <xsd:restriction base="dms:Text"/>
      </xsd:simpleType>
    </xsd:element>
    <xsd:element name="NUMERODEPOLIZA" ma:index="23" nillable="true" ma:displayName="NUMERODEPOLIZA" ma:internalName="NUMERODEPOLIZA">
      <xsd:simpleType>
        <xsd:restriction base="dms:Text"/>
      </xsd:simpleType>
    </xsd:element>
    <xsd:element name="RIESGOAFECTADO" ma:index="24" nillable="true" ma:displayName="RIESGOAFECTADO" ma:internalName="RIESGOAFECTADO">
      <xsd:simpleType>
        <xsd:restriction base="dms:Text"/>
      </xsd:simpleType>
    </xsd:element>
    <xsd:element name="IDEXPEDIENTE" ma:index="25" nillable="true" ma:displayName="IDEXPEDIENTE" ma:indexed="true" ma:internalName="IDEXPEDIENTE">
      <xsd:simpleType>
        <xsd:restriction base="dms:Text"/>
      </xsd:simpleType>
    </xsd:element>
    <xsd:element name="RIESGOASEGURADO" ma:index="26" nillable="true" ma:displayName="RIESGOASEGURADO" ma:internalName="RIESGOASEGURADO">
      <xsd:simpleType>
        <xsd:restriction base="dms:Text"/>
      </xsd:simpleType>
    </xsd:element>
    <xsd:element name="RESERVADANOSHONORARIOS" ma:index="27" nillable="true" ma:displayName="RESERVADANOSHONORARIOS" ma:internalName="RESERVADANOSHONORARIOS">
      <xsd:simpleType>
        <xsd:restriction base="dms:Text"/>
      </xsd:simpleType>
    </xsd:element>
    <xsd:element name="RESERVADANOSCOMPANIA" ma:index="28" nillable="true" ma:displayName="RESERVADANOSCOMPANIA" ma:internalName="RESERVADANOSCOMPANIA">
      <xsd:simpleType>
        <xsd:restriction base="dms:Text"/>
      </xsd:simpleType>
    </xsd:element>
    <xsd:element name="IDENTIFICADOREXPEDIENTE" ma:index="29" nillable="true" ma:displayName="IDENTIFICADOREXPEDIENTE" ma:indexed="true" ma:internalName="IDENTIFICADOREXPEDIENTE">
      <xsd:simpleType>
        <xsd:restriction base="dms:Text"/>
      </xsd:simpleType>
    </xsd:element>
    <xsd:element name="FECHARECEPCIONEXPEDIENTE" ma:index="30" nillable="true" ma:displayName="FECHARECEPCIONEXPEDIENTE" ma:internalName="FECHARECEPCIONEXPEDIENTE">
      <xsd:simpleType>
        <xsd:restriction base="dms:Text"/>
      </xsd:simpleType>
    </xsd:element>
    <xsd:element name="NOMBRECOMPLETOFIRMAPERITO" ma:index="34" nillable="true" ma:displayName="NOMBRECOMPLETOFIRMAPERITO" ma:internalName="NOMBRECOMPLETOFIRMAPERITO">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ASUNTOEMAIL" ma:index="38" nillable="true" ma:displayName="ASUNTOEMAIL" ma:internalName="ASUNTOEMAIL">
      <xsd:simpleType>
        <xsd:restriction base="dms:Text"/>
      </xsd:simpleType>
    </xsd:element>
    <xsd:element name="CUERPOEMAIL" ma:index="39" nillable="true" ma:displayName="CUERPOEMAIL" ma:description="" ma:internalName="CUERPOEMAIL">
      <xsd:simpleType>
        <xsd:restriction base="dms:Note"/>
      </xsd:simpleType>
    </xsd:element>
    <xsd:element name="CARBONCOPY" ma:index="40" nillable="true" ma:displayName="CARBONCOPY" ma:internalName="CARBONCOPY">
      <xsd:simpleType>
        <xsd:restriction base="dms:Note"/>
      </xsd:simpleType>
    </xsd:element>
    <xsd:element name="DEEMAIL" ma:index="41" nillable="true" ma:displayName="DEEMAIL" ma:description="" ma:internalName="DEEMAIL">
      <xsd:simpleType>
        <xsd:restriction base="dms:Text">
          <xsd:maxLength value="255"/>
        </xsd:restriction>
      </xsd:simpleType>
    </xsd:element>
    <xsd:element name="PARAEMAIL" ma:index="42" nillable="true" ma:displayName="PARAEMAIL" ma:internalName="PARAEMAIL">
      <xsd:simpleType>
        <xsd:restriction base="dms:Note"/>
      </xsd:simpleType>
    </xsd:element>
    <xsd:element name="TAMANOEMAIL" ma:index="43" nillable="true" ma:displayName="TAMANOEMAIL" ma:internalName="TAMANOEMAIL">
      <xsd:simpleType>
        <xsd:restriction base="dms:Text"/>
      </xsd:simpleType>
    </xsd:element>
    <xsd:element name="NUMADJUNTOSEMAIL" ma:index="44" nillable="true" ma:displayName="NUMADJUNTOSEMAIL" ma:default="0" ma:description="" ma:internalName="NUMADJUNTOSEMAIL">
      <xsd:simpleType>
        <xsd:restriction base="dms:Number"/>
      </xsd:simpleType>
    </xsd:element>
    <xsd:element name="IDENTIFICADORSINIESTRO" ma:index="45" nillable="true" ma:displayName="IDENTIFICADORSINIESTRO" ma:internalName="IDENTIFICADORSINIESTRO">
      <xsd:simpleType>
        <xsd:restriction base="dms:Text"/>
      </xsd:simpleType>
    </xsd:element>
    <xsd:element name="FECHASINIESTRO" ma:index="46" nillable="true" ma:displayName="FECHASINIESTRO" ma:internalName="FECHASINIESTRO">
      <xsd:simpleType>
        <xsd:restriction base="dms:Text"/>
      </xsd:simpleType>
    </xsd:element>
    <xsd:element name="REQUIRENTESINIESTRO" ma:index="47" nillable="true" ma:displayName="REQUIRENTESINIESTRO" ma:internalName="REQUIRENTESINIESTRO">
      <xsd:simpleType>
        <xsd:restriction base="dms:Text"/>
      </xsd:simpleType>
    </xsd:element>
    <xsd:element name="PROVINCIASINIESTRO" ma:index="48" nillable="true" ma:displayName="PROVINCIASINIESTRO" ma:internalName="PROVINCIASINIESTRO">
      <xsd:simpleType>
        <xsd:restriction base="dms:Text"/>
      </xsd:simpleType>
    </xsd:element>
    <xsd:element name="CIUDADSINIESTRO" ma:index="49" nillable="true" ma:displayName="CIUDADSINIESTRO" ma:internalName="CIUDADSINIESTRO">
      <xsd:simpleType>
        <xsd:restriction base="dms:Text"/>
      </xsd:simpleType>
    </xsd:element>
    <xsd:element name="DIRECCIONSINIESTRO" ma:index="50" nillable="true" ma:displayName="DIRECCIONSINIESTRO" ma:internalName="DIRECCIONSINIESTRO">
      <xsd:simpleType>
        <xsd:restriction base="dms:Text"/>
      </xsd:simpleType>
    </xsd:element>
    <xsd:element name="PROPIEDADCONTRATISTASINIESTRO" ma:index="51" nillable="true" ma:displayName="PROPIEDADCONTRATISTASINIESTRO" ma:internalName="PROPIEDADCONTRATISTASINIESTRO">
      <xsd:simpleType>
        <xsd:restriction base="dms:Text"/>
      </xsd:simpleType>
    </xsd:element>
    <xsd:element name="PERIODOPROYECTOSINIESTRO" ma:index="52" nillable="true" ma:displayName="PERIODOPROYECTOSINIESTRO" ma:internalName="PERIODOPROYECTOSINIESTRO">
      <xsd:simpleType>
        <xsd:restriction base="dms:Text"/>
      </xsd:simpleType>
    </xsd:element>
    <xsd:element name="BIENAFECTADOSINIESTRO" ma:index="53" nillable="true" ma:displayName="BIENAFECTADOSINIESTRO" ma:internalName="BIENAFECTADOSINIESTRO">
      <xsd:simpleType>
        <xsd:restriction base="dms:Text"/>
      </xsd:simpleType>
    </xsd:element>
    <xsd:element name="CAUSASSINIESTRO" ma:index="54" nillable="true" ma:displayName="CAUSASSINIESTRO" ma:internalName="CAUSASSINIESTRO">
      <xsd:simpleType>
        <xsd:restriction base="dms:Text"/>
      </xsd:simpleType>
    </xsd:element>
    <xsd:element name="DESCRIPCIONDELSINIESTRO" ma:index="55" nillable="true" ma:displayName="DESCRIPCIONDELSINIESTRO" ma:internalName="DESCRIPCIONDELSINIESTRO">
      <xsd:simpleType>
        <xsd:restriction base="dms:Text"/>
      </xsd:simpleType>
    </xsd:element>
    <xsd:element name="DANOSREDUCIDOSSINIESTRO" ma:index="56" nillable="true" ma:displayName="DANOSREDUCIDOSSINIESTRO" ma:internalName="DANOSREDUCIDOSSINIESTRO">
      <xsd:simpleType>
        <xsd:restriction base="dms:Text"/>
      </xsd:simpleType>
    </xsd:element>
    <xsd:element name="SECCION1DESCRIPCIONSINIESTRO" ma:index="57" nillable="true" ma:displayName="SECCION1DESCRIPCIONSINIESTRO" ma:internalName="SECCION1DESCRIPCIONSINIESTRO">
      <xsd:simpleType>
        <xsd:restriction base="dms:Text"/>
      </xsd:simpleType>
    </xsd:element>
    <xsd:element name="SECCION1LIMITESSINIESTRO" ma:index="58" nillable="true" ma:displayName="SECCION1LIMITESSINIESTRO" ma:internalName="SECCION1LIMITESSINIESTRO">
      <xsd:simpleType>
        <xsd:restriction base="dms:Text"/>
      </xsd:simpleType>
    </xsd:element>
    <xsd:element name="SECCION1FRANQUICIASINIESTRO" ma:index="59" nillable="true" ma:displayName="SECCION1FRANQUICIASINIESTRO" ma:internalName="SECCION1FRANQUICIASINIESTRO">
      <xsd:simpleType>
        <xsd:restriction base="dms:Text"/>
      </xsd:simpleType>
    </xsd:element>
    <xsd:element name="SECCION2DESCRIPCIONSINIESTRO" ma:index="60" nillable="true" ma:displayName="SECCION2DESCRIPCIONSINIESTRO" ma:internalName="SECCION2DESCRIPCIONSINIESTRO">
      <xsd:simpleType>
        <xsd:restriction base="dms:Text"/>
      </xsd:simpleType>
    </xsd:element>
    <xsd:element name="SECCION2LIMITESSINIESTRO" ma:index="61" nillable="true" ma:displayName="SECCION2LIMITESSINIESTRO" ma:internalName="SECCION2LIMITESSINIESTRO">
      <xsd:simpleType>
        <xsd:restriction base="dms:Text"/>
      </xsd:simpleType>
    </xsd:element>
    <xsd:element name="SECCION2FRANQUICIASINIESTRO" ma:index="62" nillable="true" ma:displayName="SECCION2FRANQUICIASINIESTRO" ma:internalName="SECCION2FRANQUICIASINIESTRO">
      <xsd:simpleType>
        <xsd:restriction base="dms:Text"/>
      </xsd:simpleType>
    </xsd:element>
    <xsd:element name="SECCION3DESCRIPCIONSINIESTRO" ma:index="63" nillable="true" ma:displayName="SECCION3DESCRIPCIONSINIESTRO" ma:internalName="SECCION3DESCRIPCIONSINIESTRO">
      <xsd:simpleType>
        <xsd:restriction base="dms:Text"/>
      </xsd:simpleType>
    </xsd:element>
    <xsd:element name="SECCION3LIMITESSINIESTRO" ma:index="64" nillable="true" ma:displayName="SECCION3LIMITESSINIESTRO" ma:internalName="SECCION3LIMITESSINIESTRO">
      <xsd:simpleType>
        <xsd:restriction base="dms:Text"/>
      </xsd:simpleType>
    </xsd:element>
    <xsd:element name="SECCION3FRANQUICIASINIESTRO" ma:index="65" nillable="true" ma:displayName="SECCION3FRANQUICIASINIESTRO" ma:internalName="SECCION3FRANQUICIASINIESTRO">
      <xsd:simpleType>
        <xsd:restriction base="dms:Text"/>
      </xsd:simpleType>
    </xsd:element>
    <xsd:element name="FECHADELINFORME" ma:index="66" nillable="true" ma:displayName="FECHADELINFORME" ma:internalName="FECHADELINFORME">
      <xsd:simpleType>
        <xsd:restriction base="dms:Text"/>
      </xsd:simpleType>
    </xsd:element>
    <xsd:element name="CODIGOPOSTALSINIESTRO" ma:index="67" nillable="true" ma:displayName="CODIGOPOSTALSINIESTRO" ma:internalName="CODIGOPOSTALSINIESTRO">
      <xsd:simpleType>
        <xsd:restriction base="dms:Text"/>
      </xsd:simpleType>
    </xsd:element>
    <xsd:element name="PERITOPRINCIPAL" ma:index="68" nillable="true" ma:displayName="PERITOPRINCIPAL" ma:indexed="true" ma:internalName="PERITOPRINCIPAL">
      <xsd:simpleType>
        <xsd:restriction base="dms:Text"/>
      </xsd:simpleType>
    </xsd:element>
    <xsd:element name="VERSIONEMAIL" ma:index="69" nillable="true" ma:displayName="VERSIONEMAIL" ma:decimals="0" ma:default="0" ma:description="" ma:internalName="VERSIONEMAIL">
      <xsd:simpleType>
        <xsd:restriction base="dms:Number"/>
      </xsd:simpleType>
    </xsd:element>
    <xsd:element name="RECIBIDOEMAIL" ma:index="70" nillable="true" ma:displayName="FECHAEMAIL" ma:default="[today]" ma:description="" ma:format="DateOnly" ma:indexed="true" ma:internalName="RECIBIDOEMAIL">
      <xsd:simpleType>
        <xsd:restriction base="dms:DateTime"/>
      </xsd:simpleType>
    </xsd:element>
    <xsd:element name="ENVIADOEMAIL" ma:index="71" nillable="true" ma:displayName="ENVIADOEMAIL" ma:default="[today]" ma:description="" ma:format="DateOnly" ma:internalName="ENVIADOEMAIL">
      <xsd:simpleType>
        <xsd:restriction base="dms:DateTime"/>
      </xsd:simpleType>
    </xsd:element>
    <xsd:element name="RECIBIDOEMAILSTRING" ma:index="72" nillable="true" ma:displayName="RECIBIDOEMAILSTRING" ma:internalName="RECIBIDOEMAILSTRING">
      <xsd:simpleType>
        <xsd:restriction base="dms:Text"/>
      </xsd:simpleType>
    </xsd:element>
    <xsd:element name="MediaServiceLocation" ma:index="73" nillable="true" ma:displayName="Location" ma:internalName="MediaServiceLocation" ma:readOnly="true">
      <xsd:simpleType>
        <xsd:restriction base="dms:Text"/>
      </xsd:simpleType>
    </xsd:element>
    <xsd:element name="SECRETARIAPRINCIPAL" ma:index="74" nillable="true" ma:displayName="SECRETARIAPRINCIPAL" ma:internalName="SECRETARIAPRINCIPAL">
      <xsd:simpleType>
        <xsd:restriction base="dms:Text"/>
      </xsd:simpleType>
    </xsd:element>
    <xsd:element name="SECRETARIASINTERVINIENTES" ma:index="75" nillable="true" ma:displayName="SECRETARIASINTERVINIENTES" ma:internalName="SECRETARIASINTERVINIENTES">
      <xsd:simpleType>
        <xsd:restriction base="dms:Text"/>
      </xsd:simpleType>
    </xsd:element>
    <xsd:element name="CONTACTOASEGURADO" ma:index="76" nillable="true" ma:displayName="CONTACTOASEGURADO" ma:internalName="CONTACTOASEGURADO">
      <xsd:simpleType>
        <xsd:restriction base="dms:Text"/>
      </xsd:simpleType>
    </xsd:element>
    <xsd:element name="EMAILCONTACTOASEGURADO" ma:index="77" nillable="true" ma:displayName="EMAILCONTACTOASEGURADO" ma:internalName="EMAILCONTACTOASEGURADO">
      <xsd:simpleType>
        <xsd:restriction base="dms:Text"/>
      </xsd:simpleType>
    </xsd:element>
    <xsd:element name="TELEFONOCONTACTOASEGURADO" ma:index="78" nillable="true" ma:displayName="TELEFONOCONTACTOASEGURADO" ma:internalName="TELEFONOCONTACTOASEGURADO">
      <xsd:simpleType>
        <xsd:restriction base="dms:Text"/>
      </xsd:simpleType>
    </xsd:element>
    <xsd:element name="BROKER" ma:index="79" nillable="true" ma:displayName="BROKER" ma:internalName="BROKER">
      <xsd:simpleType>
        <xsd:restriction base="dms:Text"/>
      </xsd:simpleType>
    </xsd:element>
    <xsd:element name="CONTACTOBROKER" ma:index="80" nillable="true" ma:displayName="CONTACTOBROKER" ma:internalName="CONTACTOBROKER">
      <xsd:simpleType>
        <xsd:restriction base="dms:Text"/>
      </xsd:simpleType>
    </xsd:element>
    <xsd:element name="EMAILCONTACTOBROKER" ma:index="81" nillable="true" ma:displayName="EMAILCONTACTOBROKER" ma:internalName="EMAILCONTACTOBROKER">
      <xsd:simpleType>
        <xsd:restriction base="dms:Text"/>
      </xsd:simpleType>
    </xsd:element>
    <xsd:element name="TELEFONOCONTACTOBROKER" ma:index="82" nillable="true" ma:displayName="TELEFONOCONTACTOBROKER" ma:internalName="TELEFONOCONTACTOBROKER">
      <xsd:simpleType>
        <xsd:restriction base="dms:Text"/>
      </xsd:simpleType>
    </xsd:element>
    <xsd:element name="CONTACTOCOMPANIA" ma:index="83" nillable="true" ma:displayName="CONTACTOCOMPANIA" ma:internalName="CONTACTOCOMPANIA">
      <xsd:simpleType>
        <xsd:restriction base="dms:Text"/>
      </xsd:simpleType>
    </xsd:element>
    <xsd:element name="EMAILCONTACTOCOMPANIA" ma:index="84" nillable="true" ma:displayName="EMAILCONTACTOCOMPANIA" ma:internalName="EMAILCONTACTOCOMPANIA">
      <xsd:simpleType>
        <xsd:restriction base="dms:Text"/>
      </xsd:simpleType>
    </xsd:element>
    <xsd:element name="TELEFONOCONTACTOCOMPANIA" ma:index="85" nillable="true" ma:displayName="TELEFONOCONTACTOCOMPANIA" ma:internalName="TELEFONOCONTACTOCOMPANIA">
      <xsd:simpleType>
        <xsd:restriction base="dms:Text"/>
      </xsd:simpleType>
    </xsd:element>
    <xsd:element name="REFERENCIABROKER" ma:index="86" nillable="true" ma:displayName="REFERENCIABROKER" ma:internalName="REFERENCIABROKER">
      <xsd:simpleType>
        <xsd:restriction base="dms:Text"/>
      </xsd:simpleType>
    </xsd:element>
    <xsd:element name="DEPARTAMENTO" ma:index="87" nillable="true" ma:displayName="DEPARTAMENTO" ma:internalName="DEPARTAMENTO">
      <xsd:simpleType>
        <xsd:restriction base="dms:Text"/>
      </xsd:simpleType>
    </xsd:element>
    <xsd:element name="AREA" ma:index="88" nillable="true" ma:displayName="AREA" ma:internalName="AREA">
      <xsd:simpleType>
        <xsd:restriction base="dms:Text"/>
      </xsd:simpleType>
    </xsd:element>
    <xsd:element name="TIPOCOBERTURA" ma:index="89" nillable="true" ma:displayName="TIPOCOBERTURA" ma:internalName="TIPOCOBERTURA">
      <xsd:simpleType>
        <xsd:restriction base="dms:Text"/>
      </xsd:simpleType>
    </xsd:element>
    <xsd:element name="TIPOSINIESTRO" ma:index="90" nillable="true" ma:displayName="TIPOSINIESTRO" ma:internalName="TIPOSINIESTRO">
      <xsd:simpleType>
        <xsd:restriction base="dms:Text"/>
      </xsd:simpleType>
    </xsd:element>
    <xsd:element name="OTROSASEGURADOS" ma:index="91" nillable="true" ma:displayName="OTROSASEGURADOS" ma:internalName="OTROSASEGURADOS">
      <xsd:simpleType>
        <xsd:restriction base="dms:Text"/>
      </xsd:simpleType>
    </xsd:element>
    <xsd:element name="PERITOSSUPERVISORES" ma:index="92" nillable="true" ma:displayName="PERITOSSUPERVISORES" ma:indexed="true" ma:internalName="PERITOSSUPERVISORES">
      <xsd:simpleType>
        <xsd:restriction base="dms:Text"/>
      </xsd:simpleType>
    </xsd:element>
    <xsd:element name="PERITOSINTERVINIENTES" ma:index="93" nillable="true" ma:displayName="PERITOSINTERVINIENTES" ma:internalName="PERITOSINTERVINIENTES">
      <xsd:simpleType>
        <xsd:restriction base="dms:Text"/>
      </xsd:simpleType>
    </xsd:element>
    <xsd:element name="ACTIVIDADPOLIZA" ma:index="94" nillable="true" ma:displayName="ACTIVIDADPOLIZA" ma:internalName="ACTIVIDADPOLIZA">
      <xsd:simpleType>
        <xsd:restriction base="dms:Text"/>
      </xsd:simpleType>
    </xsd:element>
    <xsd:element name="COBERTURASINIESTRO" ma:index="95" nillable="true" ma:displayName="COBERTURASINIESTRO" ma:internalName="COBERTURASINIESTRO">
      <xsd:simpleType>
        <xsd:restriction base="dms:Text"/>
      </xsd:simpleType>
    </xsd:element>
    <xsd:element name="NATURALEZASINIESTRO" ma:index="96" nillable="true" ma:displayName="NATURALEZASINIESTRO" ma:internalName="NATURALEZASINIESTRO">
      <xsd:simpleType>
        <xsd:restriction base="dms:Note"/>
      </xsd:simpleType>
    </xsd:element>
    <xsd:element name="PROPUESTARSERVASINIESTRO" ma:index="97" nillable="true" ma:displayName="PROPUESTARSERVASINIESTRO" ma:internalName="PROPUESTARSERVASINIESTRO">
      <xsd:simpleType>
        <xsd:restriction base="dms:Text"/>
      </xsd:simpleType>
    </xsd:element>
    <xsd:element name="RIESGOSINIESTRO" ma:index="98" nillable="true" ma:displayName="RIESGOSINIESTRO" ma:internalName="RIESGOSINIESTRO">
      <xsd:simpleType>
        <xsd:restriction base="dms:Note"/>
      </xsd:simpleType>
    </xsd:element>
    <xsd:element name="UBICACIONINIESTRO" ma:index="99" nillable="true" ma:displayName="UBICACIONINIESTRO" ma:internalName="UBICACIONINIESTRO">
      <xsd:simpleType>
        <xsd:restriction base="dms:Text"/>
      </xsd:simpleType>
    </xsd:element>
    <xsd:element name="OTROSINTERVINIENTES" ma:index="100" nillable="true" ma:displayName="OTROSINTERVINIENTES" ma:internalName="OTROSINTERVINIENTES">
      <xsd:simpleType>
        <xsd:restriction base="dms:Text"/>
      </xsd:simpleType>
    </xsd:element>
    <xsd:element name="SECRETARIASSUPERVISORES" ma:index="101" nillable="true" ma:displayName="SECRETARIASSUPERVISORES" ma:internalName="SECRETARIASSUPERVISORES">
      <xsd:simpleType>
        <xsd:restriction base="dms:Text"/>
      </xsd:simpleType>
    </xsd:element>
    <xsd:element name="ESTRUCTURAJURIDICA" ma:index="102" nillable="true" ma:displayName="ESTRUCTURAJURIDICA" ma:internalName="ESTRUCTURAJURIDICA">
      <xsd:simpleType>
        <xsd:restriction base="dms:Text"/>
      </xsd:simpleType>
    </xsd:element>
    <xsd:element name="NUMEROEXPEDIENTE" ma:index="103" nillable="true" ma:displayName="NUMEROEXPEDIENTE" ma:internalName="NUMEROEXPEDIENTE">
      <xsd:simpleType>
        <xsd:restriction base="dms:Text"/>
      </xsd:simpleType>
    </xsd:element>
    <xsd:element name="MOVILCONTACTOBROKER" ma:index="104" nillable="true" ma:displayName="MOVILCONTACTOBROKER" ma:internalName="MOVILCONTACTOBROKER">
      <xsd:simpleType>
        <xsd:restriction base="dms:Text"/>
      </xsd:simpleType>
    </xsd:element>
    <xsd:element name="MOVILCONTACTOASEGURADO" ma:index="105" nillable="true" ma:displayName="MOVILCONTACTOASEGURADO" ma:internalName="MOVILCONTACTOASEGURADO">
      <xsd:simpleType>
        <xsd:restriction base="dms:Text"/>
      </xsd:simpleType>
    </xsd:element>
    <xsd:element name="MOVILCONTACTOCOMPANIA" ma:index="106" nillable="true" ma:displayName="MOVILCONTACTOCOMPANIA" ma:internalName="MOVILCONTACTOCOMPANIA">
      <xsd:simpleType>
        <xsd:restriction base="dms:Text"/>
      </xsd:simpleType>
    </xsd:element>
    <xsd:element name="PERITOPRINCIPALNOMBRECOMPLETO" ma:index="107" nillable="true" ma:displayName="PERITOPRINCIPALNOMBRECOMPLETO" ma:internalName="PERITOPRINCIPALNOMBRECOMPLETO">
      <xsd:simpleType>
        <xsd:restriction base="dms:Text"/>
      </xsd:simpleType>
    </xsd:element>
    <xsd:element name="DIRECCIONSINIESTRO2" ma:index="108" nillable="true" ma:displayName="DIRECCIONSINIESTRO2" ma:internalName="DIRECCIONSINIESTRO2">
      <xsd:simpleType>
        <xsd:restriction base="dms:Text"/>
      </xsd:simpleType>
    </xsd:element>
    <xsd:element name="DIRECCIONSINIESTRO3" ma:index="109" nillable="true" ma:displayName="DIRECCIONSINIESTRO3" ma:internalName="DIRECCIONSINIESTRO3">
      <xsd:simpleType>
        <xsd:restriction base="dms:Text"/>
      </xsd:simpleType>
    </xsd:element>
    <xsd:element name="INICIALESPERITOPRINCIPAL" ma:index="110" nillable="true" ma:displayName="INICIALESPERITOPRINCIPAL" ma:internalName="INICIALESPERITOPRINCIPAL">
      <xsd:simpleType>
        <xsd:restriction base="dms:Text">
          <xsd:maxLength value="255"/>
        </xsd:restriction>
      </xsd:simpleType>
    </xsd:element>
    <xsd:element name="DOMICILIOASEGURADOPRINCIPAL" ma:index="111" nillable="true" ma:displayName="DOMICILIOASEGURADOPRINCIPAL" ma:internalName="DOMICILIOASEGURADOPRINCIPAL">
      <xsd:simpleType>
        <xsd:restriction base="dms:Text">
          <xsd:maxLength value="255"/>
        </xsd:restriction>
      </xsd:simpleType>
    </xsd:element>
    <xsd:element name="DOMICILIO2ASEGURADOPRINCIPAL" ma:index="112" nillable="true" ma:displayName="DOMICILIO2ASEGURADOPRINCIPAL" ma:internalName="DOMICILIO2ASEGURADOPRINCIPAL">
      <xsd:simpleType>
        <xsd:restriction base="dms:Text">
          <xsd:maxLength value="255"/>
        </xsd:restriction>
      </xsd:simpleType>
    </xsd:element>
    <xsd:element name="CODPOSTALASEGURADOPRINCIPAL" ma:index="113" nillable="true" ma:displayName="CODPOSTALASEGURADOPRINCIPAL" ma:internalName="CODPOSTALASEGURADOPRINCIPAL">
      <xsd:simpleType>
        <xsd:restriction base="dms:Text">
          <xsd:maxLength value="255"/>
        </xsd:restriction>
      </xsd:simpleType>
    </xsd:element>
    <xsd:element name="CIUDADASEGURADOPRINCIPAL" ma:index="114" nillable="true" ma:displayName="CIUDADASEGURADOPRINCIPAL" ma:internalName="CIUDADASEGURADOPRINCIPAL">
      <xsd:simpleType>
        <xsd:restriction base="dms:Text">
          <xsd:maxLength value="255"/>
        </xsd:restriction>
      </xsd:simpleType>
    </xsd:element>
    <xsd:element name="DOMICILIOTOMADOR" ma:index="115" nillable="true" ma:displayName="DOMICILIOTOMADOR" ma:internalName="DOMICILIOTOMADOR">
      <xsd:simpleType>
        <xsd:restriction base="dms:Text">
          <xsd:maxLength value="255"/>
        </xsd:restriction>
      </xsd:simpleType>
    </xsd:element>
    <xsd:element name="DOMICILIOTOMADOR2" ma:index="116" nillable="true" ma:displayName="DOMICILIOTOMADOR2" ma:internalName="DOMICILIOTOMADOR2">
      <xsd:simpleType>
        <xsd:restriction base="dms:Text">
          <xsd:maxLength value="255"/>
        </xsd:restriction>
      </xsd:simpleType>
    </xsd:element>
    <xsd:element name="CODIGOPOSTALTOMADOR" ma:index="117" nillable="true" ma:displayName="CODIGOPOSTALTOMADOR" ma:internalName="CODIGOPOSTALTOMADOR">
      <xsd:simpleType>
        <xsd:restriction base="dms:Text">
          <xsd:maxLength value="255"/>
        </xsd:restriction>
      </xsd:simpleType>
    </xsd:element>
    <xsd:element name="CIUDADTOMADOR" ma:index="118" nillable="true" ma:displayName="CIUDADTOMADOR" ma:internalName="CIUDADTOMADOR">
      <xsd:simpleType>
        <xsd:restriction base="dms:Text">
          <xsd:maxLength value="255"/>
        </xsd:restriction>
      </xsd:simpleType>
    </xsd:element>
    <xsd:element name="ASEGURADOSINIESTROL" ma:index="119" nillable="true" ma:displayName="ASEGURADOSINIESTROL" ma:internalName="ASEGURADOSINIESTROL">
      <xsd:simpleType>
        <xsd:restriction base="dms:Note"/>
      </xsd:simpleType>
    </xsd:element>
    <xsd:element name="CIRCUNSTANCIASSINIESTROL" ma:index="120" nillable="true" ma:displayName="CIRCUNSTANCIASSINIESTROL" ma:internalName="CIRCUNSTANCIASSINIESTROL">
      <xsd:simpleType>
        <xsd:restriction base="dms:Note"/>
      </xsd:simpleType>
    </xsd:element>
    <xsd:element name="CAUSASINIESTROL" ma:index="121" nillable="true" ma:displayName="CAUSASINIESTROL" ma:internalName="CAUSASINIESTROL">
      <xsd:simpleType>
        <xsd:restriction base="dms:Note"/>
      </xsd:simpleType>
    </xsd:element>
    <xsd:element name="COMPANIASLOCALES" ma:index="122" nillable="true" ma:displayName="COMPANIASLOCALES" ma:internalName="COMPANIASLOCALES">
      <xsd:simpleType>
        <xsd:restriction base="dms:Text">
          <xsd:maxLength value="255"/>
        </xsd:restriction>
      </xsd:simpleType>
    </xsd:element>
    <xsd:element name="TIPODEINTERVINIENTE" ma:index="123" nillable="true" ma:displayName="TIPODEINTERVINIENTE" ma:internalName="TIPODEINTERVINIENTE">
      <xsd:simpleType>
        <xsd:restriction base="dms:Text">
          <xsd:maxLength value="255"/>
        </xsd:restriction>
      </xsd:simpleType>
    </xsd:element>
    <xsd:element name="MediaServiceGenerationTime" ma:index="124" nillable="true" ma:displayName="MediaServiceGenerationTime" ma:hidden="true" ma:internalName="MediaServiceGenerationTime" ma:readOnly="true">
      <xsd:simpleType>
        <xsd:restriction base="dms:Text"/>
      </xsd:simpleType>
    </xsd:element>
    <xsd:element name="MediaServiceEventHashCode" ma:index="125" nillable="true" ma:displayName="MediaServiceEventHashCode" ma:hidden="true" ma:internalName="MediaServiceEventHashCode" ma:readOnly="true">
      <xsd:simpleType>
        <xsd:restriction base="dms:Text"/>
      </xsd:simpleType>
    </xsd:element>
    <xsd:element name="MediaServiceAutoKeyPoints" ma:index="128" nillable="true" ma:displayName="MediaServiceAutoKeyPoints" ma:hidden="true" ma:internalName="MediaServiceAutoKeyPoints" ma:readOnly="true">
      <xsd:simpleType>
        <xsd:restriction base="dms:Note"/>
      </xsd:simpleType>
    </xsd:element>
    <xsd:element name="MediaServiceKeyPoints" ma:index="129" nillable="true" ma:displayName="KeyPoints" ma:internalName="MediaServiceKeyPoints" ma:readOnly="true">
      <xsd:simpleType>
        <xsd:restriction base="dms:Note">
          <xsd:maxLength value="255"/>
        </xsd:restriction>
      </xsd:simpleType>
    </xsd:element>
    <xsd:element name="RECLAMACIONTASACION" ma:index="130" nillable="true" ma:displayName="RECLAMACIONTASACION" ma:internalName="RECLAMACIONTASACION">
      <xsd:simpleType>
        <xsd:restriction base="dms:Note"/>
      </xsd:simpleType>
    </xsd:element>
    <xsd:element name="PROPUESTARESERVAINDEMNIZACION" ma:index="131" nillable="true" ma:displayName="PROPUESTARESERVAINDEMNIZACION" ma:internalName="PROPUESTARESERVAINDEMNIZACION">
      <xsd:simpleType>
        <xsd:restriction base="dms:Note"/>
      </xsd:simpleType>
    </xsd:element>
    <xsd:element name="RECOBRO" ma:index="132" nillable="true" ma:displayName="RECOBRO" ma:internalName="RECOBRO">
      <xsd:simpleType>
        <xsd:restriction base="dms:Note"/>
      </xsd:simpleType>
    </xsd:element>
    <xsd:element name="COMENTARIOSSIGUIENTESPASOS" ma:index="133" nillable="true" ma:displayName="COMENTARIOSSIGUIENTESPASOS" ma:internalName="COMENTARIOSSIGUIENTESPASOS">
      <xsd:simpleType>
        <xsd:restriction base="dms:Note"/>
      </xsd:simpleType>
    </xsd:element>
    <xsd:element name="MediaLengthInSeconds" ma:index="134" nillable="true" ma:displayName="Length (seconds)" ma:internalName="MediaLengthInSeconds" ma:readOnly="true">
      <xsd:simpleType>
        <xsd:restriction base="dms:Unknown"/>
      </xsd:simpleType>
    </xsd:element>
    <xsd:element name="FechayHora" ma:index="135" nillable="true" ma:displayName="Fecha y Hora" ma:format="DateTime" ma:internalName="FechayHora">
      <xsd:simpleType>
        <xsd:restriction base="dms:DateTime"/>
      </xsd:simpleType>
    </xsd:element>
    <xsd:element name="lcf76f155ced4ddcb4097134ff3c332f" ma:index="140" nillable="true" ma:taxonomy="true" ma:internalName="lcf76f155ced4ddcb4097134ff3c332f" ma:taxonomyFieldName="MediaServiceImageTags" ma:displayName="Etiquetas de imagen" ma:readOnly="false" ma:fieldId="{5cf76f15-5ced-4ddc-b409-7134ff3c332f}" ma:taxonomyMulti="true" ma:sspId="e0b1b46d-4094-4295-a391-2744757c5e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1" nillable="true" ma:displayName="MediaServiceObjectDetectorVersions" ma:description="" ma:hidden="true" ma:indexed="true" ma:internalName="MediaServiceObjectDetectorVersions" ma:readOnly="true">
      <xsd:simpleType>
        <xsd:restriction base="dms:Text"/>
      </xsd:simpleType>
    </xsd:element>
    <xsd:element name="_Flow_SignoffStatus" ma:index="142" nillable="true" ma:displayName="Estado de aprobación" ma:internalName="Estado_x0020_de_x0020_aprobaci_x00f3_n">
      <xsd:simpleType>
        <xsd:restriction base="dms:Text"/>
      </xsd:simpleType>
    </xsd:element>
    <xsd:element name="Fechasyhora" ma:index="143" nillable="true" ma:displayName="Fechas y hora" ma:format="DateTime" ma:internalName="Fechas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f9e55e-f681-44b2-81c4-73677b69318d" elementFormDefault="qualified">
    <xsd:import namespace="http://schemas.microsoft.com/office/2006/documentManagement/types"/>
    <xsd:import namespace="http://schemas.microsoft.com/office/infopath/2007/PartnerControls"/>
    <xsd:element name="_dlc_DocId" ma:index="31" nillable="true" ma:displayName="Valor de Id. de documento" ma:description="El valor del identificador de documento asignado a este elemento." ma:internalName="_dlc_DocId" ma:readOnly="true">
      <xsd:simpleType>
        <xsd:restriction base="dms:Text"/>
      </xsd:simpleType>
    </xsd:element>
    <xsd:element name="_dlc_DocIdUrl" ma:index="3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12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7" nillable="true" ma:displayName="Detalles de uso compartido" ma:internalName="SharedWithDetails" ma:readOnly="true">
      <xsd:simpleType>
        <xsd:restriction base="dms:Note">
          <xsd:maxLength value="255"/>
        </xsd:restriction>
      </xsd:simpleType>
    </xsd:element>
    <xsd:element name="TaxKeywordTaxHTField" ma:index="137" nillable="true" ma:taxonomy="true" ma:internalName="TaxKeywordTaxHTField" ma:taxonomyFieldName="TaxKeyword" ma:displayName="Palabras clave de empresa" ma:fieldId="{23f27201-bee3-471e-b2e7-b64fd8b7ca38}" ma:taxonomyMulti="true" ma:sspId="e0b1b46d-4094-4295-a391-2744757c5e49" ma:termSetId="00000000-0000-0000-0000-000000000000" ma:anchorId="00000000-0000-0000-0000-000000000000" ma:open="true" ma:isKeyword="true">
      <xsd:complexType>
        <xsd:sequence>
          <xsd:element ref="pc:Terms" minOccurs="0" maxOccurs="1"/>
        </xsd:sequence>
      </xsd:complexType>
    </xsd:element>
    <xsd:element name="TaxCatchAll" ma:index="138" nillable="true" ma:displayName="Columna global de taxonomía" ma:hidden="true" ma:list="{7fb81857-df8b-4639-8c00-126961a2a105}" ma:internalName="TaxCatchAll" ma:showField="CatchAllData" ma:web="2ff9e55e-f681-44b2-81c4-73677b69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POSTALCOMPANIA xmlns="2e12560c-8397-4e1f-9fe4-a02958e4cf17" xsi:nil="true"/>
    <IDENTIFICADOREXPEDIENTE xmlns="2e12560c-8397-4e1f-9fe4-a02958e4cf17" xsi:nil="true"/>
    <SECCION3DESCRIPCIONSINIESTRO xmlns="2e12560c-8397-4e1f-9fe4-a02958e4cf17" xsi:nil="true"/>
    <SECCION3LIMITESSINIESTRO xmlns="2e12560c-8397-4e1f-9fe4-a02958e4cf17" xsi:nil="true"/>
    <TELEFONOCONTACTOBROKER xmlns="2e12560c-8397-4e1f-9fe4-a02958e4cf17" xsi:nil="true"/>
    <DOMICILIOTOMADOR xmlns="2e12560c-8397-4e1f-9fe4-a02958e4cf17" xsi:nil="true"/>
    <NUMADJUNTOSEMAIL xmlns="2e12560c-8397-4e1f-9fe4-a02958e4cf17">0</NUMADJUNTOSEMAIL>
    <FECHADELINFORME xmlns="2e12560c-8397-4e1f-9fe4-a02958e4cf17" xsi:nil="true"/>
    <CODIGOPOSTALSINIESTRO xmlns="2e12560c-8397-4e1f-9fe4-a02958e4cf17" xsi:nil="true"/>
    <REFERENCIABROKER xmlns="2e12560c-8397-4e1f-9fe4-a02958e4cf17" xsi:nil="true"/>
    <PERITOSSUPERVISORES xmlns="2e12560c-8397-4e1f-9fe4-a02958e4cf17" xsi:nil="true"/>
    <NATURALEZASINIESTRO xmlns="2e12560c-8397-4e1f-9fe4-a02958e4cf17" xsi:nil="true"/>
    <TaxCatchAll xmlns="2ff9e55e-f681-44b2-81c4-73677b69318d" xsi:nil="true"/>
    <COMPANIADENOMINACIONSOCIAL xmlns="2e12560c-8397-4e1f-9fe4-a02958e4cf17" xsi:nil="true"/>
    <IDENTIFICADORSINIESTRO xmlns="2e12560c-8397-4e1f-9fe4-a02958e4cf17" xsi:nil="true"/>
    <PROPIEDADCONTRATISTASINIESTRO xmlns="2e12560c-8397-4e1f-9fe4-a02958e4cf17" xsi:nil="true"/>
    <SECCION1FRANQUICIASINIESTRO xmlns="2e12560c-8397-4e1f-9fe4-a02958e4cf17" xsi:nil="true"/>
    <SECRETARIASSUPERVISORES xmlns="2e12560c-8397-4e1f-9fe4-a02958e4cf17" xsi:nil="true"/>
    <_Flow_SignoffStatus xmlns="2e12560c-8397-4e1f-9fe4-a02958e4cf17" xsi:nil="true"/>
    <TELEFONOCONTACTOASEGURADO xmlns="2e12560c-8397-4e1f-9fe4-a02958e4cf17" xsi:nil="true"/>
    <RIESGOSINIESTRO xmlns="2e12560c-8397-4e1f-9fe4-a02958e4cf17" xsi:nil="true"/>
    <ASUNTOEMAIL xmlns="2e12560c-8397-4e1f-9fe4-a02958e4cf17" xsi:nil="true"/>
    <REQUIRENTESINIESTRO xmlns="2e12560c-8397-4e1f-9fe4-a02958e4cf17" xsi:nil="true"/>
    <BIENAFECTADOSINIESTRO xmlns="2e12560c-8397-4e1f-9fe4-a02958e4cf17" xsi:nil="true"/>
    <CAUSASSINIESTRO xmlns="2e12560c-8397-4e1f-9fe4-a02958e4cf17" xsi:nil="true"/>
    <DESCRIPCIONDELSINIESTRO xmlns="2e12560c-8397-4e1f-9fe4-a02958e4cf17" xsi:nil="true"/>
    <DANOSREDUCIDOSSINIESTRO xmlns="2e12560c-8397-4e1f-9fe4-a02958e4cf17" xsi:nil="true"/>
    <PERITOPRINCIPAL xmlns="2e12560c-8397-4e1f-9fe4-a02958e4cf17" xsi:nil="true"/>
    <EMAILCONTACTOBROKER xmlns="2e12560c-8397-4e1f-9fe4-a02958e4cf17" xsi:nil="true"/>
    <PERITOSINTERVINIENTES xmlns="2e12560c-8397-4e1f-9fe4-a02958e4cf17" xsi:nil="true"/>
    <ACTIVIDADPOLIZA xmlns="2e12560c-8397-4e1f-9fe4-a02958e4cf17" xsi:nil="true"/>
    <DIRECCIONSINIESTRO3 xmlns="2e12560c-8397-4e1f-9fe4-a02958e4cf17" xsi:nil="true"/>
    <CIUDADTOMADOR xmlns="2e12560c-8397-4e1f-9fe4-a02958e4cf17" xsi:nil="true"/>
    <TIPODEINTERVINIENTE xmlns="2e12560c-8397-4e1f-9fe4-a02958e4cf17" xsi:nil="true"/>
    <CARBONCOPY xmlns="2e12560c-8397-4e1f-9fe4-a02958e4cf17" xsi:nil="true"/>
    <ENVIADOEMAIL xmlns="2e12560c-8397-4e1f-9fe4-a02958e4cf17">2024-01-09T15:55:30+00:00</ENVIADOEMAIL>
    <RECIBIDOEMAILSTRING xmlns="2e12560c-8397-4e1f-9fe4-a02958e4cf17" xsi:nil="true"/>
    <EMAILCONTACTOASEGURADO xmlns="2e12560c-8397-4e1f-9fe4-a02958e4cf17" xsi:nil="true"/>
    <PERITOPRINCIPALNOMBRECOMPLETO xmlns="2e12560c-8397-4e1f-9fe4-a02958e4cf17" xsi:nil="true"/>
    <DIRECCIONSINIESTRO2 xmlns="2e12560c-8397-4e1f-9fe4-a02958e4cf17" xsi:nil="true"/>
    <DOMICILIOASEGURADOPRINCIPAL xmlns="2e12560c-8397-4e1f-9fe4-a02958e4cf17" xsi:nil="true"/>
    <RECLAMACIONTASACION xmlns="2e12560c-8397-4e1f-9fe4-a02958e4cf17" xsi:nil="true"/>
    <TIPOPOLIZA xmlns="2e12560c-8397-4e1f-9fe4-a02958e4cf17" xsi:nil="true"/>
    <RESERVADANOSCOMPANIA xmlns="2e12560c-8397-4e1f-9fe4-a02958e4cf17" xsi:nil="true"/>
    <CUERPOEMAIL xmlns="2e12560c-8397-4e1f-9fe4-a02958e4cf17" xsi:nil="true"/>
    <COBERTURASINIESTRO xmlns="2e12560c-8397-4e1f-9fe4-a02958e4cf17" xsi:nil="true"/>
    <UBICACIONINIESTRO xmlns="2e12560c-8397-4e1f-9fe4-a02958e4cf17" xsi:nil="true"/>
    <MOVILCONTACTOASEGURADO xmlns="2e12560c-8397-4e1f-9fe4-a02958e4cf17" xsi:nil="true"/>
    <FechayHora xmlns="2e12560c-8397-4e1f-9fe4-a02958e4cf17" xsi:nil="true"/>
    <RIESGOASEGURADO xmlns="2e12560c-8397-4e1f-9fe4-a02958e4cf17" xsi:nil="true"/>
    <VERSIONEMAIL xmlns="2e12560c-8397-4e1f-9fe4-a02958e4cf17">0</VERSIONEMAIL>
    <CONTACTOASEGURADO xmlns="2e12560c-8397-4e1f-9fe4-a02958e4cf17" xsi:nil="true"/>
    <EMAILCONTACTOCOMPANIA xmlns="2e12560c-8397-4e1f-9fe4-a02958e4cf17" xsi:nil="true"/>
    <TIPOCOBERTURA xmlns="2e12560c-8397-4e1f-9fe4-a02958e4cf17" xsi:nil="true"/>
    <MOVILCONTACTOBROKER xmlns="2e12560c-8397-4e1f-9fe4-a02958e4cf17" xsi:nil="true"/>
    <TaxKeywordTaxHTField xmlns="2ff9e55e-f681-44b2-81c4-73677b69318d">
      <Terms xmlns="http://schemas.microsoft.com/office/infopath/2007/PartnerControls"/>
    </TaxKeywordTaxHTField>
    <SECCION1LIMITESSINIESTRO xmlns="2e12560c-8397-4e1f-9fe4-a02958e4cf17" xsi:nil="true"/>
    <CODPOSTALASEGURADOPRINCIPAL xmlns="2e12560c-8397-4e1f-9fe4-a02958e4cf17" xsi:nil="true"/>
    <RESERVADANOSHONORARIOS xmlns="2e12560c-8397-4e1f-9fe4-a02958e4cf17" xsi:nil="true"/>
    <FECHASINIESTRO xmlns="2e12560c-8397-4e1f-9fe4-a02958e4cf17" xsi:nil="true"/>
    <PROVINCIASINIESTRO xmlns="2e12560c-8397-4e1f-9fe4-a02958e4cf17" xsi:nil="true"/>
    <PROPUESTARSERVASINIESTRO xmlns="2e12560c-8397-4e1f-9fe4-a02958e4cf17" xsi:nil="true"/>
    <ESTRUCTURAJURIDICA xmlns="2e12560c-8397-4e1f-9fe4-a02958e4cf17" xsi:nil="true"/>
    <VENCIMIENTOPOLIZA xmlns="2e12560c-8397-4e1f-9fe4-a02958e4cf17" xsi:nil="true"/>
    <SECCION2FRANQUICIASINIESTRO xmlns="2e12560c-8397-4e1f-9fe4-a02958e4cf17" xsi:nil="true"/>
    <DOMICILIOTOMADOR2 xmlns="2e12560c-8397-4e1f-9fe4-a02958e4cf17" xsi:nil="true"/>
    <DENOMINACIONSOCIALASEGURADOPRINCIPAL xmlns="2e12560c-8397-4e1f-9fe4-a02958e4cf17" xsi:nil="true"/>
    <COMIENZOPOLIZA xmlns="2e12560c-8397-4e1f-9fe4-a02958e4cf17" xsi:nil="true"/>
    <DIRECCIONSINIESTRO xmlns="2e12560c-8397-4e1f-9fe4-a02958e4cf17" xsi:nil="true"/>
    <SECRETARIAPRINCIPAL xmlns="2e12560c-8397-4e1f-9fe4-a02958e4cf17" xsi:nil="true"/>
    <TIPOSINIESTRO xmlns="2e12560c-8397-4e1f-9fe4-a02958e4cf17" xsi:nil="true"/>
    <CIRCUNSTANCIASSINIESTROL xmlns="2e12560c-8397-4e1f-9fe4-a02958e4cf17" xsi:nil="true"/>
    <Expediente xmlns="2e12560c-8397-4e1f-9fe4-a02958e4cf17" xsi:nil="true"/>
    <RIESGOAFECTADO xmlns="2e12560c-8397-4e1f-9fe4-a02958e4cf17" xsi:nil="true"/>
    <FECHARECEPCIONEXPEDIENTE xmlns="2e12560c-8397-4e1f-9fe4-a02958e4cf17" xsi:nil="true"/>
    <SECCION1DESCRIPCIONSINIESTRO xmlns="2e12560c-8397-4e1f-9fe4-a02958e4cf17" xsi:nil="true"/>
    <AREA xmlns="2e12560c-8397-4e1f-9fe4-a02958e4cf17" xsi:nil="true"/>
    <RECOBRO xmlns="2e12560c-8397-4e1f-9fe4-a02958e4cf17" xsi:nil="true"/>
    <DOMICILIOCOMPANIA xmlns="2e12560c-8397-4e1f-9fe4-a02958e4cf17" xsi:nil="true"/>
    <DOMICILIOCOMPANIA2 xmlns="2e12560c-8397-4e1f-9fe4-a02958e4cf17" xsi:nil="true"/>
    <IDEXPEDIENTE xmlns="2e12560c-8397-4e1f-9fe4-a02958e4cf17" xsi:nil="true"/>
    <NOMBRECOMPLETOFIRMAPERITO xmlns="2e12560c-8397-4e1f-9fe4-a02958e4cf17" xsi:nil="true"/>
    <INICIALESPERITOPRINCIPAL xmlns="2e12560c-8397-4e1f-9fe4-a02958e4cf17" xsi:nil="true"/>
    <PARAEMAIL xmlns="2e12560c-8397-4e1f-9fe4-a02958e4cf17" xsi:nil="true"/>
    <SECCION3FRANQUICIASINIESTRO xmlns="2e12560c-8397-4e1f-9fe4-a02958e4cf17" xsi:nil="true"/>
    <CONTACTOCOMPANIA xmlns="2e12560c-8397-4e1f-9fe4-a02958e4cf17" xsi:nil="true"/>
    <DEPARTAMENTO xmlns="2e12560c-8397-4e1f-9fe4-a02958e4cf17" xsi:nil="true"/>
    <CAUSASINIESTROL xmlns="2e12560c-8397-4e1f-9fe4-a02958e4cf17" xsi:nil="true"/>
    <COMPANIASLOCALES xmlns="2e12560c-8397-4e1f-9fe4-a02958e4cf17" xsi:nil="true"/>
    <NUMERODEPOLIZA xmlns="2e12560c-8397-4e1f-9fe4-a02958e4cf17" xsi:nil="true"/>
    <TAMANOEMAIL xmlns="2e12560c-8397-4e1f-9fe4-a02958e4cf17" xsi:nil="true"/>
    <RECIBIDOEMAIL xmlns="2e12560c-8397-4e1f-9fe4-a02958e4cf17">2024-01-09T15:55:30+00:00</RECIBIDOEMAIL>
    <OTROSASEGURADOS xmlns="2e12560c-8397-4e1f-9fe4-a02958e4cf17" xsi:nil="true"/>
    <OTROSINTERVINIENTES xmlns="2e12560c-8397-4e1f-9fe4-a02958e4cf17" xsi:nil="true"/>
    <COMENTARIOSSIGUIENTESPASOS xmlns="2e12560c-8397-4e1f-9fe4-a02958e4cf17" xsi:nil="true"/>
    <TOMADORPOLIZA xmlns="2e12560c-8397-4e1f-9fe4-a02958e4cf17" xsi:nil="true"/>
    <DEEMAIL xmlns="2e12560c-8397-4e1f-9fe4-a02958e4cf17" xsi:nil="true"/>
    <CIUDADSINIESTRO xmlns="2e12560c-8397-4e1f-9fe4-a02958e4cf17" xsi:nil="true"/>
    <PERIODOPROYECTOSINIESTRO xmlns="2e12560c-8397-4e1f-9fe4-a02958e4cf17" xsi:nil="true"/>
    <SECCION2DESCRIPCIONSINIESTRO xmlns="2e12560c-8397-4e1f-9fe4-a02958e4cf17" xsi:nil="true"/>
    <SECCION2LIMITESSINIESTRO xmlns="2e12560c-8397-4e1f-9fe4-a02958e4cf17" xsi:nil="true"/>
    <BROKER xmlns="2e12560c-8397-4e1f-9fe4-a02958e4cf17" xsi:nil="true"/>
    <CONTACTOBROKER xmlns="2e12560c-8397-4e1f-9fe4-a02958e4cf17" xsi:nil="true"/>
    <MOVILCONTACTOCOMPANIA xmlns="2e12560c-8397-4e1f-9fe4-a02958e4cf17" xsi:nil="true"/>
    <CIUDADASEGURADOPRINCIPAL xmlns="2e12560c-8397-4e1f-9fe4-a02958e4cf17" xsi:nil="true"/>
    <CIUDADCOMPANIA xmlns="2e12560c-8397-4e1f-9fe4-a02958e4cf17" xsi:nil="true"/>
    <NUMEROEXPEDIENTE xmlns="2e12560c-8397-4e1f-9fe4-a02958e4cf17" xsi:nil="true"/>
    <CODIGOPOSTALTOMADOR xmlns="2e12560c-8397-4e1f-9fe4-a02958e4cf17" xsi:nil="true"/>
    <PROPUESTARESERVAINDEMNIZACION xmlns="2e12560c-8397-4e1f-9fe4-a02958e4cf17" xsi:nil="true"/>
    <REFERENCIAASEGURADOPRINCIPAL xmlns="2e12560c-8397-4e1f-9fe4-a02958e4cf17" xsi:nil="true"/>
    <TELEFONOCONTACTOCOMPANIA xmlns="2e12560c-8397-4e1f-9fe4-a02958e4cf17" xsi:nil="true"/>
    <DOMICILIO2ASEGURADOPRINCIPAL xmlns="2e12560c-8397-4e1f-9fe4-a02958e4cf17" xsi:nil="true"/>
    <ASEGURADOSINIESTROL xmlns="2e12560c-8397-4e1f-9fe4-a02958e4cf17" xsi:nil="true"/>
    <REFERENCIACOMPANIA xmlns="2e12560c-8397-4e1f-9fe4-a02958e4cf17" xsi:nil="true"/>
    <SECRETARIASINTERVINIENTES xmlns="2e12560c-8397-4e1f-9fe4-a02958e4cf17" xsi:nil="true"/>
    <lcf76f155ced4ddcb4097134ff3c332f xmlns="2e12560c-8397-4e1f-9fe4-a02958e4cf17">
      <Terms xmlns="http://schemas.microsoft.com/office/infopath/2007/PartnerControls"/>
    </lcf76f155ced4ddcb4097134ff3c332f>
    <Fechasyhora xmlns="2e12560c-8397-4e1f-9fe4-a02958e4cf17" xsi:nil="true"/>
    <_dlc_DocIdUrl xmlns="2ff9e55e-f681-44b2-81c4-73677b69318d">
      <Url>https://abacoasesores.sharepoint.com/sites/Intranet/_layouts/15/DocIdRedir.aspx?ID=XQ3ZMC7U3HWU-1115438617-5179472</Url>
      <Description>XQ3ZMC7U3HWU-1115438617-5179472</Description>
    </_dlc_DocIdUrl>
    <_dlc_DocId xmlns="2ff9e55e-f681-44b2-81c4-73677b69318d">XQ3ZMC7U3HWU-1115438617-5179472</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652300-9E5A-4A41-82E4-AD00FFF6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560c-8397-4e1f-9fe4-a02958e4cf17"/>
    <ds:schemaRef ds:uri="2ff9e55e-f681-44b2-81c4-73677b69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263EF-EF8D-4015-85EC-9B18B683C295}">
  <ds:schemaRefs>
    <ds:schemaRef ds:uri="http://schemas.microsoft.com/office/2006/metadata/properties"/>
    <ds:schemaRef ds:uri="http://www.w3.org/XML/1998/namespace"/>
    <ds:schemaRef ds:uri="2ff9e55e-f681-44b2-81c4-73677b69318d"/>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2e12560c-8397-4e1f-9fe4-a02958e4cf17"/>
  </ds:schemaRefs>
</ds:datastoreItem>
</file>

<file path=customXml/itemProps3.xml><?xml version="1.0" encoding="utf-8"?>
<ds:datastoreItem xmlns:ds="http://schemas.openxmlformats.org/officeDocument/2006/customXml" ds:itemID="{794D047E-580A-47A4-8C4E-B1E89DB643A9}">
  <ds:schemaRefs>
    <ds:schemaRef ds:uri="http://schemas.microsoft.com/sharepoint/v3/contenttype/forms"/>
  </ds:schemaRefs>
</ds:datastoreItem>
</file>

<file path=customXml/itemProps4.xml><?xml version="1.0" encoding="utf-8"?>
<ds:datastoreItem xmlns:ds="http://schemas.openxmlformats.org/officeDocument/2006/customXml" ds:itemID="{D8EB860F-77AD-48A4-8123-2E5578DE56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Reyes Yunis</dc:creator>
  <cp:keywords/>
  <dc:description/>
  <cp:lastModifiedBy>Jacqueline Chegwin Angarita</cp:lastModifiedBy>
  <cp:revision>9</cp:revision>
  <dcterms:created xsi:type="dcterms:W3CDTF">2023-12-28T15:48:00Z</dcterms:created>
  <dcterms:modified xsi:type="dcterms:W3CDTF">2024-01-09T16:15:00Z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0x0101000FA7F857EBFFD249BC9C8B18E02DD128</vt:lpwstr>
  </property>
  <property fmtid="{D5CDD505-2E9C-101B-9397-08002B2CF9AE}" pid="3" name="_dlc_DocIdItemGuid">
    <vt:lpwstr>4eb4e3cb-807a-4ec4-9755-5cfa3dad5e31</vt:lpwstr>
  </property>
  <property fmtid="{D5CDD505-2E9C-101B-9397-08002B2CF9AE}" pid="4" name="TaxKeyword">
    <vt:lpwstr/>
  </property>
  <property fmtid="{D5CDD505-2E9C-101B-9397-08002B2CF9AE}" pid="5" name="MediaServiceImageTags">
    <vt:lpwstr/>
  </property>
</Properties>
</file>